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A0" w:rsidRPr="000F0983" w:rsidRDefault="00351D97" w:rsidP="00351D97">
      <w:pPr>
        <w:spacing w:after="0"/>
        <w:jc w:val="center"/>
        <w:rPr>
          <w:b/>
        </w:rPr>
      </w:pPr>
      <w:bookmarkStart w:id="0" w:name="_GoBack"/>
      <w:bookmarkEnd w:id="0"/>
      <w:r w:rsidRPr="000F0983">
        <w:rPr>
          <w:b/>
        </w:rPr>
        <w:t xml:space="preserve">SDAHA </w:t>
      </w:r>
      <w:r w:rsidR="00E96E8F" w:rsidRPr="000F0983">
        <w:rPr>
          <w:b/>
        </w:rPr>
        <w:t>League Split Proposal</w:t>
      </w:r>
      <w:r w:rsidRPr="000F0983">
        <w:rPr>
          <w:b/>
        </w:rPr>
        <w:t xml:space="preserve"> Conference Call</w:t>
      </w:r>
      <w:r w:rsidR="005E7E1A">
        <w:rPr>
          <w:b/>
        </w:rPr>
        <w:t xml:space="preserve"> Minutes</w:t>
      </w:r>
    </w:p>
    <w:p w:rsidR="00351D97" w:rsidRPr="000F0983" w:rsidRDefault="00351D97" w:rsidP="00351D97">
      <w:pPr>
        <w:spacing w:after="0"/>
        <w:jc w:val="center"/>
        <w:rPr>
          <w:b/>
        </w:rPr>
      </w:pPr>
      <w:r w:rsidRPr="000F0983">
        <w:rPr>
          <w:b/>
        </w:rPr>
        <w:t>Ju</w:t>
      </w:r>
      <w:r w:rsidR="00C51DC3">
        <w:rPr>
          <w:b/>
        </w:rPr>
        <w:t>ly</w:t>
      </w:r>
      <w:r w:rsidRPr="000F0983">
        <w:rPr>
          <w:b/>
        </w:rPr>
        <w:t xml:space="preserve"> </w:t>
      </w:r>
      <w:r w:rsidR="00C51DC3">
        <w:rPr>
          <w:b/>
        </w:rPr>
        <w:t>14, 2016 @ 9:00</w:t>
      </w:r>
      <w:r w:rsidRPr="000F0983">
        <w:rPr>
          <w:b/>
        </w:rPr>
        <w:t xml:space="preserve"> PM</w:t>
      </w:r>
    </w:p>
    <w:p w:rsidR="00351D97" w:rsidRPr="00D84ACF" w:rsidRDefault="00351D97" w:rsidP="00351D97">
      <w:pPr>
        <w:spacing w:after="0"/>
        <w:jc w:val="center"/>
        <w:rPr>
          <w:sz w:val="16"/>
          <w:szCs w:val="16"/>
        </w:rPr>
      </w:pPr>
    </w:p>
    <w:p w:rsidR="00B25BF7" w:rsidRDefault="00C51DC3" w:rsidP="00D55EDF">
      <w:pPr>
        <w:spacing w:after="0"/>
        <w:jc w:val="both"/>
      </w:pPr>
      <w:r>
        <w:t>Dan French, SDAHA President held the conference call &amp; r</w:t>
      </w:r>
      <w:r w:rsidR="00351D97">
        <w:t xml:space="preserve">oll call done by </w:t>
      </w:r>
      <w:r>
        <w:t>Dan</w:t>
      </w:r>
      <w:r w:rsidR="00351D97">
        <w:t xml:space="preserve">:  Present:  Aberdeen (Jeff </w:t>
      </w:r>
      <w:proofErr w:type="spellStart"/>
      <w:r w:rsidR="00351D97">
        <w:t>Scheel</w:t>
      </w:r>
      <w:proofErr w:type="spellEnd"/>
      <w:r w:rsidR="00351D97">
        <w:t xml:space="preserve">), Brookings (Sam </w:t>
      </w:r>
      <w:proofErr w:type="spellStart"/>
      <w:r w:rsidR="00351D97">
        <w:t>Becher</w:t>
      </w:r>
      <w:proofErr w:type="spellEnd"/>
      <w:r w:rsidR="00351D97">
        <w:t xml:space="preserve">),  </w:t>
      </w:r>
      <w:r>
        <w:t xml:space="preserve">Huron (Mike Hunter), </w:t>
      </w:r>
      <w:r w:rsidR="00351D97">
        <w:t xml:space="preserve">Mitchell (John Lord), </w:t>
      </w:r>
      <w:proofErr w:type="spellStart"/>
      <w:r w:rsidR="00351D97">
        <w:t>Oahe</w:t>
      </w:r>
      <w:proofErr w:type="spellEnd"/>
      <w:r w:rsidR="00351D97">
        <w:t xml:space="preserve"> (Robb </w:t>
      </w:r>
      <w:proofErr w:type="spellStart"/>
      <w:r w:rsidR="00351D97">
        <w:t>Kittay</w:t>
      </w:r>
      <w:proofErr w:type="spellEnd"/>
      <w:r w:rsidR="00351D97">
        <w:t xml:space="preserve">), Sioux Center (Janie </w:t>
      </w:r>
      <w:proofErr w:type="spellStart"/>
      <w:r w:rsidR="00351D97">
        <w:t>Haack</w:t>
      </w:r>
      <w:proofErr w:type="spellEnd"/>
      <w:r w:rsidR="00351D97">
        <w:t>), Sioux Falls (</w:t>
      </w:r>
      <w:r w:rsidR="00B25BF7">
        <w:t xml:space="preserve">John </w:t>
      </w:r>
      <w:proofErr w:type="spellStart"/>
      <w:r w:rsidR="00B25BF7">
        <w:t>Sievert</w:t>
      </w:r>
      <w:proofErr w:type="spellEnd"/>
      <w:r w:rsidR="00B25BF7">
        <w:t xml:space="preserve">) &amp; (Bryan </w:t>
      </w:r>
      <w:proofErr w:type="spellStart"/>
      <w:r w:rsidR="00B25BF7">
        <w:t>Kouri</w:t>
      </w:r>
      <w:proofErr w:type="spellEnd"/>
      <w:r w:rsidR="00B25BF7">
        <w:t>), Yankton (Heath Larson), Freemont, NE (</w:t>
      </w:r>
      <w:r>
        <w:t>Darrin Bradley</w:t>
      </w:r>
      <w:r w:rsidR="00B25BF7">
        <w:t>),</w:t>
      </w:r>
      <w:r>
        <w:t xml:space="preserve"> LAHA Spirit Lake, IA (Sharon &amp; Chris </w:t>
      </w:r>
      <w:proofErr w:type="spellStart"/>
      <w:r>
        <w:t>Hoerichs</w:t>
      </w:r>
      <w:proofErr w:type="spellEnd"/>
      <w:r>
        <w:t xml:space="preserve">), </w:t>
      </w:r>
      <w:r w:rsidR="00B25BF7">
        <w:t xml:space="preserve"> </w:t>
      </w:r>
      <w:r>
        <w:t xml:space="preserve">Tony Leif (SDAHA Vice President), Randy </w:t>
      </w:r>
      <w:proofErr w:type="spellStart"/>
      <w:r>
        <w:t>Honkomp</w:t>
      </w:r>
      <w:proofErr w:type="spellEnd"/>
      <w:r>
        <w:t xml:space="preserve"> (SDAHA Treasurer), </w:t>
      </w:r>
      <w:r w:rsidR="00B25BF7">
        <w:t xml:space="preserve">Maxine </w:t>
      </w:r>
      <w:proofErr w:type="spellStart"/>
      <w:r w:rsidR="00B25BF7">
        <w:t>Tronnes</w:t>
      </w:r>
      <w:proofErr w:type="spellEnd"/>
      <w:r w:rsidR="00B25BF7">
        <w:t xml:space="preserve"> (SDAHA Adm. Assist)</w:t>
      </w:r>
      <w:r>
        <w:t xml:space="preserve"> &amp; Rhonda Schenkel (SDAHA Secretary)</w:t>
      </w:r>
      <w:r w:rsidR="00B25BF7">
        <w:t>.</w:t>
      </w:r>
    </w:p>
    <w:p w:rsidR="00351D97" w:rsidRDefault="00B25BF7" w:rsidP="00D55EDF">
      <w:pPr>
        <w:spacing w:after="0"/>
        <w:jc w:val="both"/>
      </w:pPr>
      <w:r>
        <w:t xml:space="preserve">Not Present:  Brandon Valley, </w:t>
      </w:r>
      <w:r w:rsidR="006A485B">
        <w:t xml:space="preserve">Rushmore, </w:t>
      </w:r>
      <w:proofErr w:type="gramStart"/>
      <w:r w:rsidR="006A485B">
        <w:t>Watertown</w:t>
      </w:r>
      <w:proofErr w:type="gramEnd"/>
      <w:r w:rsidR="006A485B">
        <w:t xml:space="preserve"> &amp; Spearfish</w:t>
      </w:r>
      <w:r>
        <w:t>.</w:t>
      </w:r>
    </w:p>
    <w:p w:rsidR="00B25BF7" w:rsidRPr="00D84ACF" w:rsidRDefault="00B25BF7" w:rsidP="00D55EDF">
      <w:pPr>
        <w:spacing w:after="0"/>
        <w:jc w:val="both"/>
        <w:rPr>
          <w:sz w:val="16"/>
          <w:szCs w:val="16"/>
        </w:rPr>
      </w:pPr>
    </w:p>
    <w:p w:rsidR="008B0CF9" w:rsidRDefault="006A485B" w:rsidP="00D55EDF">
      <w:pPr>
        <w:spacing w:after="0"/>
        <w:jc w:val="both"/>
      </w:pPr>
      <w:r>
        <w:t>Dan</w:t>
      </w:r>
      <w:r w:rsidR="00CC5773">
        <w:t xml:space="preserve"> started the call by informing the board members </w:t>
      </w:r>
      <w:r w:rsidR="00E42036">
        <w:t xml:space="preserve">Yankton emailed him with their questions &amp; concerns &amp; he forwarded them to </w:t>
      </w:r>
      <w:r w:rsidR="00CC5773">
        <w:t>S</w:t>
      </w:r>
      <w:r w:rsidR="00E42036">
        <w:t xml:space="preserve">am </w:t>
      </w:r>
      <w:proofErr w:type="spellStart"/>
      <w:r w:rsidR="00E42036">
        <w:t>Becher</w:t>
      </w:r>
      <w:proofErr w:type="spellEnd"/>
      <w:r w:rsidR="00E42036">
        <w:t xml:space="preserve"> who is the head of the</w:t>
      </w:r>
      <w:r w:rsidR="00CC5773">
        <w:t xml:space="preserve"> committee.  He then asked Heath Larsen to address the committee on each question. </w:t>
      </w:r>
    </w:p>
    <w:p w:rsidR="008B0CF9" w:rsidRDefault="00E42036" w:rsidP="00D55EDF">
      <w:pPr>
        <w:spacing w:after="0"/>
        <w:jc w:val="both"/>
      </w:pPr>
      <w:r w:rsidRPr="00514D76">
        <w:rPr>
          <w:b/>
          <w:u w:val="single"/>
        </w:rPr>
        <w:t>First Discussion</w:t>
      </w:r>
      <w:r w:rsidRPr="00514D76">
        <w:rPr>
          <w:b/>
        </w:rPr>
        <w:t>:</w:t>
      </w:r>
      <w:r>
        <w:t xml:space="preserve">  </w:t>
      </w:r>
      <w:r w:rsidR="00414E68">
        <w:t>If ok with the</w:t>
      </w:r>
      <w:r>
        <w:t xml:space="preserve"> 21 team</w:t>
      </w:r>
      <w:r w:rsidR="00414E68">
        <w:t xml:space="preserve"> </w:t>
      </w:r>
      <w:proofErr w:type="gramStart"/>
      <w:r w:rsidR="00414E68">
        <w:t>conference</w:t>
      </w:r>
      <w:proofErr w:type="gramEnd"/>
      <w:r>
        <w:t xml:space="preserve"> </w:t>
      </w:r>
      <w:r w:rsidR="00514D76">
        <w:t xml:space="preserve">per this proposal </w:t>
      </w:r>
      <w:r>
        <w:t xml:space="preserve">could it be </w:t>
      </w:r>
      <w:r w:rsidR="00514D76">
        <w:t xml:space="preserve">a </w:t>
      </w:r>
      <w:r>
        <w:t>16 team</w:t>
      </w:r>
      <w:r w:rsidR="00414E68">
        <w:t xml:space="preserve"> conference with all the divisions &amp; levels?</w:t>
      </w:r>
      <w:r>
        <w:t xml:space="preserve">  Sam responded the team numbers will vary each year</w:t>
      </w:r>
      <w:r w:rsidR="00AA6EC6">
        <w:t xml:space="preserve"> s</w:t>
      </w:r>
      <w:r w:rsidR="00414E68">
        <w:t>o he changed the wording in the proposal so this could be adjusted from year to year &amp;</w:t>
      </w:r>
      <w:r>
        <w:t xml:space="preserve"> as Rob pointed out </w:t>
      </w:r>
      <w:r w:rsidR="00AA6EC6">
        <w:t xml:space="preserve">this will be </w:t>
      </w:r>
      <w:r w:rsidR="00414E68">
        <w:t>different at each</w:t>
      </w:r>
      <w:r w:rsidR="00AA6EC6">
        <w:t xml:space="preserve"> </w:t>
      </w:r>
      <w:r w:rsidR="00414E68">
        <w:t>level &amp; how many games you are aiming for.</w:t>
      </w:r>
      <w:r w:rsidR="00AA6EC6">
        <w:t xml:space="preserve"> </w:t>
      </w:r>
      <w:r w:rsidR="00414E68">
        <w:t xml:space="preserve"> </w:t>
      </w:r>
      <w:r w:rsidR="000577CB">
        <w:t xml:space="preserve">Bryan asked Max if this was easier for her scheduling then before &amp; she said yes it would be.  </w:t>
      </w:r>
      <w:r w:rsidR="00AB0699">
        <w:t>Discussion on if there are only 4 or 5 teams in a conference to get to the number of games allowed for BJV &amp; BV they could possibly have 3 games a weekend</w:t>
      </w:r>
      <w:r w:rsidR="00514D76">
        <w:t>, split those games up by having</w:t>
      </w:r>
      <w:r w:rsidR="00AB0699">
        <w:t xml:space="preserve"> 2 games on </w:t>
      </w:r>
      <w:r w:rsidR="008B0CF9">
        <w:t xml:space="preserve">one </w:t>
      </w:r>
      <w:r w:rsidR="00AB0699">
        <w:t xml:space="preserve">weekend &amp; then play the third game </w:t>
      </w:r>
      <w:r w:rsidR="00514D76">
        <w:t>on</w:t>
      </w:r>
      <w:r w:rsidR="00AB0699">
        <w:t xml:space="preserve"> a different </w:t>
      </w:r>
      <w:r w:rsidR="00514D76">
        <w:t>weekend</w:t>
      </w:r>
      <w:r w:rsidR="00AB0699">
        <w:t xml:space="preserve"> or what is convenient for the teams.  </w:t>
      </w:r>
      <w:r w:rsidR="008B0CF9">
        <w:t>Agreed that t</w:t>
      </w:r>
      <w:r w:rsidR="00AA6EC6">
        <w:t>he travel will be more for others</w:t>
      </w:r>
      <w:r w:rsidR="00AB0699">
        <w:t xml:space="preserve"> depending on where they live</w:t>
      </w:r>
      <w:r w:rsidR="00AA6EC6">
        <w:t xml:space="preserve">.  </w:t>
      </w:r>
    </w:p>
    <w:p w:rsidR="003674AC" w:rsidRDefault="00AA6EC6" w:rsidP="00D55EDF">
      <w:pPr>
        <w:spacing w:after="0"/>
        <w:jc w:val="both"/>
      </w:pPr>
      <w:r w:rsidRPr="00514D76">
        <w:rPr>
          <w:b/>
          <w:u w:val="single"/>
        </w:rPr>
        <w:t>Second Discussion</w:t>
      </w:r>
      <w:r w:rsidRPr="00514D76">
        <w:rPr>
          <w:b/>
        </w:rPr>
        <w:t>:</w:t>
      </w:r>
      <w:r>
        <w:t xml:space="preserve">  What happens when the conferences are off balanced by number of</w:t>
      </w:r>
      <w:r w:rsidR="00AB0699">
        <w:t xml:space="preserve"> teams? For exampl</w:t>
      </w:r>
      <w:r w:rsidR="00826266">
        <w:t xml:space="preserve">e if we have 22 teams:  10 A teams &amp; 12 B teams, </w:t>
      </w:r>
      <w:r w:rsidR="003674AC">
        <w:t>&amp; once you split them up into their conferences you have</w:t>
      </w:r>
      <w:r w:rsidR="00826266">
        <w:t xml:space="preserve"> 3 A teams in one conference &amp; 7 A teams in the other conference how would that be reconciled?  </w:t>
      </w:r>
      <w:r>
        <w:t xml:space="preserve">Sam informed that </w:t>
      </w:r>
      <w:r w:rsidR="00AB0699">
        <w:t xml:space="preserve">they stated in the proposal </w:t>
      </w:r>
      <w:r w:rsidR="000577CB">
        <w:t>on how the conferences are set is just a recommendation not a requirement.</w:t>
      </w:r>
      <w:r w:rsidR="00472F11">
        <w:t xml:space="preserve"> He quoted the proposed rule from II, IV </w:t>
      </w:r>
      <w:r w:rsidR="00472F11" w:rsidRPr="00514D76">
        <w:rPr>
          <w:i/>
          <w:u w:val="single"/>
        </w:rPr>
        <w:t>“These conference splits are recommendations and can be adjusted base</w:t>
      </w:r>
      <w:r w:rsidR="003674AC">
        <w:rPr>
          <w:i/>
          <w:u w:val="single"/>
        </w:rPr>
        <w:t>d</w:t>
      </w:r>
      <w:r w:rsidR="00472F11" w:rsidRPr="00514D76">
        <w:rPr>
          <w:i/>
          <w:u w:val="single"/>
        </w:rPr>
        <w:t xml:space="preserve"> on total team numbers with the goal to create close to equal team numbers within a division while still balancing travel distance.”</w:t>
      </w:r>
      <w:r w:rsidR="00472F11">
        <w:t xml:space="preserve">  Heath asked would </w:t>
      </w:r>
      <w:r w:rsidR="008B0CF9">
        <w:t xml:space="preserve">you </w:t>
      </w:r>
      <w:r w:rsidR="00472F11">
        <w:t xml:space="preserve">possibly move </w:t>
      </w:r>
      <w:r w:rsidR="008B0CF9">
        <w:t>1</w:t>
      </w:r>
      <w:r w:rsidR="003674AC">
        <w:t xml:space="preserve"> team at a</w:t>
      </w:r>
      <w:r w:rsidR="008B0CF9">
        <w:t xml:space="preserve"> level from the other conference to </w:t>
      </w:r>
      <w:r w:rsidR="00472F11">
        <w:t xml:space="preserve">balance that </w:t>
      </w:r>
      <w:proofErr w:type="gramStart"/>
      <w:r w:rsidR="00472F11">
        <w:t>conference</w:t>
      </w:r>
      <w:r w:rsidR="003674AC">
        <w:t>?</w:t>
      </w:r>
      <w:proofErr w:type="gramEnd"/>
      <w:r w:rsidR="003674AC">
        <w:t xml:space="preserve">  </w:t>
      </w:r>
      <w:r w:rsidR="00472F11">
        <w:t>Sam responded yes they would try and manage it with the least amount of travel by still balancing the two conferences and</w:t>
      </w:r>
      <w:r w:rsidR="000577CB">
        <w:t xml:space="preserve"> </w:t>
      </w:r>
      <w:r>
        <w:t xml:space="preserve">this would have to be looked at </w:t>
      </w:r>
      <w:r w:rsidR="00472F11">
        <w:t xml:space="preserve">from year to year.  </w:t>
      </w:r>
    </w:p>
    <w:p w:rsidR="00C90116" w:rsidRDefault="00AA6EC6" w:rsidP="00D55EDF">
      <w:pPr>
        <w:spacing w:after="0"/>
        <w:jc w:val="both"/>
      </w:pPr>
      <w:r w:rsidRPr="00514D76">
        <w:rPr>
          <w:b/>
          <w:u w:val="single"/>
        </w:rPr>
        <w:t>Third Discussion:</w:t>
      </w:r>
      <w:r>
        <w:t xml:space="preserve"> </w:t>
      </w:r>
      <w:r w:rsidR="003E6BE1">
        <w:t>Concerned level of play</w:t>
      </w:r>
      <w:r w:rsidR="000F7D33">
        <w:t>,</w:t>
      </w:r>
      <w:r>
        <w:t xml:space="preserve"> If </w:t>
      </w:r>
      <w:r w:rsidR="003674AC">
        <w:t xml:space="preserve">we </w:t>
      </w:r>
      <w:r>
        <w:t>have a 2 conference league schedule why did the</w:t>
      </w:r>
      <w:r w:rsidR="003E6BE1">
        <w:t xml:space="preserve"> committee</w:t>
      </w:r>
      <w:r>
        <w:t xml:space="preserve"> p</w:t>
      </w:r>
      <w:r w:rsidR="00BE7BF7">
        <w:t>ick</w:t>
      </w:r>
      <w:r w:rsidR="00514D76">
        <w:t xml:space="preserve"> the criteria listed in I, III </w:t>
      </w:r>
      <w:r w:rsidR="00514D76" w:rsidRPr="00514D76">
        <w:rPr>
          <w:i/>
          <w:u w:val="single"/>
        </w:rPr>
        <w:t>“</w:t>
      </w:r>
      <w:r w:rsidR="00BE7BF7" w:rsidRPr="00514D76">
        <w:rPr>
          <w:i/>
          <w:u w:val="single"/>
        </w:rPr>
        <w:t>When an association has three teams at any one division, one team shall be determined to play at the A or Varsity level and the second and third team will play at the B or Jr. Varsity level</w:t>
      </w:r>
      <w:r w:rsidR="00514D76" w:rsidRPr="00514D76">
        <w:rPr>
          <w:i/>
          <w:u w:val="single"/>
        </w:rPr>
        <w:t>”</w:t>
      </w:r>
      <w:r w:rsidR="00BE7BF7">
        <w:t>?</w:t>
      </w:r>
      <w:r w:rsidR="003E6BE1">
        <w:t xml:space="preserve">  Heath was wondering why they did not choose 2 teams at A level split equally &amp; 1 at B &amp; </w:t>
      </w:r>
      <w:r w:rsidR="003674AC">
        <w:t xml:space="preserve">then one of those A teams </w:t>
      </w:r>
      <w:r w:rsidR="003E6BE1">
        <w:t xml:space="preserve">can request to </w:t>
      </w:r>
      <w:r w:rsidR="003674AC">
        <w:t>play</w:t>
      </w:r>
      <w:r w:rsidR="003E6BE1">
        <w:t xml:space="preserve"> down to </w:t>
      </w:r>
      <w:r w:rsidR="008B0CF9">
        <w:t xml:space="preserve">the </w:t>
      </w:r>
      <w:r w:rsidR="003E6BE1">
        <w:t xml:space="preserve">B level </w:t>
      </w:r>
      <w:r w:rsidR="003674AC">
        <w:t>to</w:t>
      </w:r>
      <w:r w:rsidR="008B0CF9">
        <w:t xml:space="preserve"> have 2 B </w:t>
      </w:r>
      <w:r w:rsidR="003E6BE1">
        <w:t>teams, but would have to do it with the documented history of performance.  Sam spoke that the past playing rules have 2 A team</w:t>
      </w:r>
      <w:r w:rsidR="000F7D33">
        <w:t>s</w:t>
      </w:r>
      <w:r w:rsidR="003E6BE1">
        <w:t xml:space="preserve"> &amp; 1 B team &amp; we don’t have in the rules specifying how we split those 2 A teams &amp; we end up with 1 stacked team &amp; the other A team is really a B team &amp; this doesn’t really help the teams or the competition.   </w:t>
      </w:r>
      <w:r w:rsidR="00BE7BF7">
        <w:t xml:space="preserve">Sam </w:t>
      </w:r>
      <w:r w:rsidR="008B0CF9">
        <w:t>stated</w:t>
      </w:r>
      <w:r w:rsidR="00BE7BF7">
        <w:t xml:space="preserve"> they want the top players in the State at that </w:t>
      </w:r>
      <w:proofErr w:type="gramStart"/>
      <w:r w:rsidR="00BE7BF7">
        <w:t>A</w:t>
      </w:r>
      <w:proofErr w:type="gramEnd"/>
      <w:r w:rsidR="00BE7BF7">
        <w:t xml:space="preserve"> level to play each other &amp; all the other players would be in B level split equally</w:t>
      </w:r>
      <w:r w:rsidR="008B0CF9">
        <w:t>,</w:t>
      </w:r>
      <w:r w:rsidR="00BE7BF7">
        <w:t xml:space="preserve"> </w:t>
      </w:r>
      <w:r w:rsidR="003E6BE1">
        <w:t xml:space="preserve">you are not creating a B league that is at the C level.   </w:t>
      </w:r>
      <w:r w:rsidR="00BE7BF7">
        <w:t xml:space="preserve"> </w:t>
      </w:r>
      <w:r w:rsidR="00D54E8B">
        <w:t>Heath brought up that they are forcing the smaller associations to always field an A level team</w:t>
      </w:r>
      <w:r w:rsidR="00E61139">
        <w:t xml:space="preserve">.  Bryan spoke that they would have the ability to request to play down then.  They wouldn’t have to play at the A level.  Bryan spoke that if you have 3 teams you are not going to have two teams that are going to have </w:t>
      </w:r>
      <w:proofErr w:type="gramStart"/>
      <w:r w:rsidR="00E61139">
        <w:t>A</w:t>
      </w:r>
      <w:proofErr w:type="gramEnd"/>
      <w:r w:rsidR="00E61139">
        <w:t xml:space="preserve"> level</w:t>
      </w:r>
      <w:r w:rsidR="00BE7BF7">
        <w:t xml:space="preserve"> </w:t>
      </w:r>
      <w:r w:rsidR="00E61139">
        <w:t xml:space="preserve">talent.  Your teams are going to be one solid </w:t>
      </w:r>
      <w:proofErr w:type="gramStart"/>
      <w:r w:rsidR="00E61139">
        <w:t>A</w:t>
      </w:r>
      <w:proofErr w:type="gramEnd"/>
      <w:r w:rsidR="00E61139">
        <w:t xml:space="preserve"> team &amp; 2 B level teams with B talent.  Heath reminded them that they are asking the smaller associations to put B level kids at </w:t>
      </w:r>
      <w:proofErr w:type="gramStart"/>
      <w:r w:rsidR="00E61139">
        <w:t>A</w:t>
      </w:r>
      <w:proofErr w:type="gramEnd"/>
      <w:r w:rsidR="00E61139">
        <w:t xml:space="preserve"> level &amp; C level kids to play B level.  He doesn’t really see the balance so if you have B &amp; C players you are really stuck in this </w:t>
      </w:r>
      <w:r w:rsidR="00E61139">
        <w:lastRenderedPageBreak/>
        <w:t xml:space="preserve">proposal.  Sam discussed teams </w:t>
      </w:r>
      <w:r w:rsidR="000F7D33">
        <w:t xml:space="preserve">are </w:t>
      </w:r>
      <w:r w:rsidR="00E61139">
        <w:t xml:space="preserve">consistently playing down </w:t>
      </w:r>
      <w:r w:rsidR="000F7D33">
        <w:t xml:space="preserve">in the past </w:t>
      </w:r>
      <w:r w:rsidR="003674AC">
        <w:t>&amp; when that a</w:t>
      </w:r>
      <w:r w:rsidR="00E61139">
        <w:t>ssociation gets to the next</w:t>
      </w:r>
      <w:r w:rsidR="000F7D33">
        <w:t xml:space="preserve"> age</w:t>
      </w:r>
      <w:r w:rsidR="00E61139">
        <w:t xml:space="preserve"> level they </w:t>
      </w:r>
      <w:r w:rsidR="000F7D33">
        <w:t>cannot compete at the A</w:t>
      </w:r>
      <w:r w:rsidR="008B0CF9">
        <w:t xml:space="preserve"> or even B</w:t>
      </w:r>
      <w:r w:rsidR="000F7D33">
        <w:t xml:space="preserve"> level </w:t>
      </w:r>
      <w:r w:rsidR="008B0CF9">
        <w:t>since those kids have only played B &amp; C level.  T</w:t>
      </w:r>
      <w:r w:rsidR="000F7D33">
        <w:t xml:space="preserve">hen when </w:t>
      </w:r>
      <w:r w:rsidR="008B0CF9">
        <w:t xml:space="preserve">these kids get to JV/Varsity level there </w:t>
      </w:r>
      <w:proofErr w:type="gramStart"/>
      <w:r w:rsidR="008B0CF9">
        <w:t>is</w:t>
      </w:r>
      <w:proofErr w:type="gramEnd"/>
      <w:r w:rsidR="008B0CF9">
        <w:t xml:space="preserve"> not </w:t>
      </w:r>
      <w:r w:rsidR="000F7D33">
        <w:t xml:space="preserve">3 levels of play so we haven’t developed those players.  He said the intent here is to keep the associations </w:t>
      </w:r>
      <w:r w:rsidR="003674AC">
        <w:t xml:space="preserve">from preventing to play down to </w:t>
      </w:r>
      <w:r w:rsidR="000F7D33">
        <w:t>develop your players</w:t>
      </w:r>
      <w:r w:rsidR="003674AC">
        <w:t>,</w:t>
      </w:r>
      <w:r w:rsidR="000F7D33">
        <w:t xml:space="preserve"> especially at the younger ages</w:t>
      </w:r>
      <w:r w:rsidR="003674AC">
        <w:t xml:space="preserve"> so they are ready to compete </w:t>
      </w:r>
      <w:r w:rsidR="000F7D33">
        <w:t xml:space="preserve">at higher </w:t>
      </w:r>
      <w:r w:rsidR="003674AC">
        <w:t>levels.</w:t>
      </w:r>
      <w:r w:rsidR="000F7D33">
        <w:t xml:space="preserve">  Heath asked then why couldn’t the bigger associations that have 3 teams at that same</w:t>
      </w:r>
      <w:r w:rsidR="003674AC">
        <w:t xml:space="preserve"> age group</w:t>
      </w:r>
      <w:r w:rsidR="000F7D33">
        <w:t xml:space="preserve"> put 2 A teams together &amp; 1 B team since you’re asking the smaller associations who can only field 1 or</w:t>
      </w:r>
      <w:r w:rsidR="00C90116">
        <w:t xml:space="preserve"> 2 teams to have an A &amp; B team?  </w:t>
      </w:r>
    </w:p>
    <w:p w:rsidR="00214026" w:rsidRDefault="00C90116" w:rsidP="00D55EDF">
      <w:pPr>
        <w:spacing w:after="0"/>
        <w:jc w:val="both"/>
      </w:pPr>
      <w:r>
        <w:t xml:space="preserve">Randy spoke that this proposal is trying to get SD hockey to the highest level of play.  The real prize is Varsity.  We should be preparing our kids for Varsity &amp; posture all of our leagues so we can develop as many kids as possible to play at the highest level of hockey in SD.  We are not going to get there by having a C league &amp; allowing teams to play </w:t>
      </w:r>
      <w:r w:rsidR="00214026">
        <w:t xml:space="preserve">down </w:t>
      </w:r>
      <w:r>
        <w:t>just isn’t going to get us to the top</w:t>
      </w:r>
      <w:r w:rsidR="00214026">
        <w:t>.  Randy feels we need to get a recruitment starting to get more kids involved.</w:t>
      </w:r>
      <w:r w:rsidR="00343DC9">
        <w:t xml:space="preserve">  Randy also spoke regarding our present </w:t>
      </w:r>
      <w:proofErr w:type="gramStart"/>
      <w:r w:rsidR="00343DC9">
        <w:t xml:space="preserve">rules </w:t>
      </w:r>
      <w:r w:rsidR="003674AC">
        <w:t xml:space="preserve">which </w:t>
      </w:r>
      <w:r w:rsidR="00343DC9">
        <w:t>do</w:t>
      </w:r>
      <w:r w:rsidR="003674AC">
        <w:t>es</w:t>
      </w:r>
      <w:proofErr w:type="gramEnd"/>
      <w:r w:rsidR="00343DC9">
        <w:t xml:space="preserve"> not</w:t>
      </w:r>
      <w:r w:rsidR="003674AC">
        <w:t xml:space="preserve"> state that </w:t>
      </w:r>
      <w:r w:rsidR="00343DC9">
        <w:t>each association split</w:t>
      </w:r>
      <w:r w:rsidR="003674AC">
        <w:t>s</w:t>
      </w:r>
      <w:r w:rsidR="00343DC9">
        <w:t xml:space="preserve"> equally if they have 2 teams at the same level so some associations do stack one team over the other.  Heath didn’t think that would be fair to those kids &amp; the association should take a look at what they are doing</w:t>
      </w:r>
      <w:r w:rsidR="001B327A">
        <w:t xml:space="preserve"> on picking their teams.</w:t>
      </w:r>
      <w:r w:rsidR="00214026">
        <w:t xml:space="preserve">  </w:t>
      </w:r>
    </w:p>
    <w:p w:rsidR="001B327A" w:rsidRDefault="00214026" w:rsidP="00D55EDF">
      <w:pPr>
        <w:spacing w:after="0"/>
        <w:jc w:val="both"/>
      </w:pPr>
      <w:r>
        <w:t xml:space="preserve">Sam informed all if you want to play down you bring a play down request with justification of why you should play down to the Executive Board which consists of President, Vice-President, </w:t>
      </w:r>
      <w:proofErr w:type="gramStart"/>
      <w:r>
        <w:t>Treasurer &amp;</w:t>
      </w:r>
      <w:proofErr w:type="gramEnd"/>
      <w:r>
        <w:t xml:space="preserve"> Secretary per this proposal.  </w:t>
      </w:r>
    </w:p>
    <w:p w:rsidR="00343DC9" w:rsidRDefault="001B327A" w:rsidP="00D55EDF">
      <w:pPr>
        <w:spacing w:after="0"/>
        <w:jc w:val="both"/>
      </w:pPr>
      <w:r>
        <w:t xml:space="preserve">Rob </w:t>
      </w:r>
      <w:proofErr w:type="spellStart"/>
      <w:r>
        <w:t>Kittay</w:t>
      </w:r>
      <w:proofErr w:type="spellEnd"/>
      <w:r>
        <w:t xml:space="preserve"> asked if we could break up this proposal by dividing it into 5 or 6 motions &amp; vote &amp; see which motion we will keep &amp; get rid of otherwise we are not going anywhere with this discussion.  Sam doesn’t feel that we are</w:t>
      </w:r>
      <w:r w:rsidR="00D84ACF">
        <w:t xml:space="preserve"> </w:t>
      </w:r>
      <w:r>
        <w:t xml:space="preserve">able to break this </w:t>
      </w:r>
      <w:proofErr w:type="gramStart"/>
      <w:r>
        <w:t>up,</w:t>
      </w:r>
      <w:proofErr w:type="gramEnd"/>
      <w:r>
        <w:t xml:space="preserve"> we would have to start all over.</w:t>
      </w:r>
    </w:p>
    <w:p w:rsidR="001B327A" w:rsidRDefault="001B327A" w:rsidP="00D55EDF">
      <w:pPr>
        <w:spacing w:after="0"/>
        <w:jc w:val="both"/>
      </w:pPr>
      <w:r>
        <w:t xml:space="preserve">Tony Leif feels that this topic is too difficult to adopt on a conference call.  We should be discussing this face to face at the </w:t>
      </w:r>
      <w:proofErr w:type="gramStart"/>
      <w:r>
        <w:t>Fall</w:t>
      </w:r>
      <w:proofErr w:type="gramEnd"/>
      <w:r>
        <w:t xml:space="preserve"> meeting.  He feels it isn’t a bad proposal we have good things to work with, but he feels that a conference call is a bad format to make a substantial change to how we do things.  </w:t>
      </w:r>
      <w:r w:rsidR="00C513D5">
        <w:t xml:space="preserve">He has a lot of respect for the hard work that has been put into this by the proposal committee.  </w:t>
      </w:r>
    </w:p>
    <w:p w:rsidR="00A93E3A" w:rsidRPr="00D84ACF" w:rsidRDefault="00A93E3A" w:rsidP="00D55EDF">
      <w:pPr>
        <w:spacing w:after="0"/>
        <w:jc w:val="both"/>
        <w:rPr>
          <w:sz w:val="16"/>
          <w:szCs w:val="16"/>
        </w:rPr>
      </w:pPr>
    </w:p>
    <w:p w:rsidR="00A93E3A" w:rsidRDefault="00C513D5" w:rsidP="00D55EDF">
      <w:pPr>
        <w:spacing w:after="0"/>
        <w:jc w:val="both"/>
      </w:pPr>
      <w:r>
        <w:t xml:space="preserve">Tony </w:t>
      </w:r>
      <w:r w:rsidR="00D65022">
        <w:t xml:space="preserve">Leif </w:t>
      </w:r>
      <w:r>
        <w:t>motion</w:t>
      </w:r>
      <w:r w:rsidR="00D65022">
        <w:t>ed to</w:t>
      </w:r>
      <w:r>
        <w:t xml:space="preserve"> table this proposal</w:t>
      </w:r>
      <w:r w:rsidR="00D65022">
        <w:t xml:space="preserve"> &amp; further discuss t</w:t>
      </w:r>
      <w:r>
        <w:t xml:space="preserve">hese </w:t>
      </w:r>
      <w:r w:rsidR="00D65022">
        <w:t xml:space="preserve">issues brought up </w:t>
      </w:r>
      <w:r w:rsidR="00D95357">
        <w:t xml:space="preserve">in this call </w:t>
      </w:r>
      <w:r w:rsidR="00D65022">
        <w:t xml:space="preserve">at the SDAHA Fall meeting.  </w:t>
      </w:r>
      <w:proofErr w:type="gramStart"/>
      <w:r>
        <w:t>2</w:t>
      </w:r>
      <w:r w:rsidRPr="00C513D5">
        <w:rPr>
          <w:vertAlign w:val="superscript"/>
        </w:rPr>
        <w:t>nd</w:t>
      </w:r>
      <w:r w:rsidR="00D65022">
        <w:t xml:space="preserve"> by Rhonda Schenkel.</w:t>
      </w:r>
      <w:proofErr w:type="gramEnd"/>
      <w:r w:rsidR="00D65022">
        <w:t xml:space="preserve">  </w:t>
      </w:r>
      <w:r>
        <w:t xml:space="preserve"> </w:t>
      </w:r>
      <w:r w:rsidR="00D65022">
        <w:t>Dan informed</w:t>
      </w:r>
      <w:r w:rsidR="00D95357">
        <w:t xml:space="preserve"> we will be using the old playing rules for the 2016/17 season since it will be too late to implement any new playing rules for the upcoming season.  </w:t>
      </w:r>
      <w:r w:rsidR="00A93E3A">
        <w:t xml:space="preserve">  </w:t>
      </w:r>
    </w:p>
    <w:p w:rsidR="00D95357" w:rsidRDefault="00A93E3A" w:rsidP="00D55EDF">
      <w:pPr>
        <w:spacing w:after="0"/>
        <w:jc w:val="both"/>
        <w:rPr>
          <w:b/>
        </w:rPr>
      </w:pPr>
      <w:r>
        <w:t>3 opposed</w:t>
      </w:r>
      <w:r w:rsidRPr="00A93E3A">
        <w:rPr>
          <w:b/>
        </w:rPr>
        <w:t>.  Motion carried.</w:t>
      </w:r>
    </w:p>
    <w:p w:rsidR="00C513D5" w:rsidRPr="00D84ACF" w:rsidRDefault="00D65022" w:rsidP="00D55EDF">
      <w:pPr>
        <w:spacing w:after="0"/>
        <w:jc w:val="both"/>
        <w:rPr>
          <w:b/>
          <w:sz w:val="16"/>
          <w:szCs w:val="16"/>
        </w:rPr>
      </w:pPr>
      <w:r w:rsidRPr="00A93E3A">
        <w:rPr>
          <w:b/>
        </w:rPr>
        <w:t xml:space="preserve">  </w:t>
      </w:r>
    </w:p>
    <w:p w:rsidR="00A93E3A" w:rsidRDefault="00A93E3A" w:rsidP="00D55EDF">
      <w:pPr>
        <w:spacing w:after="0"/>
        <w:jc w:val="both"/>
      </w:pPr>
      <w:r w:rsidRPr="00A93E3A">
        <w:t>Dan would like to see</w:t>
      </w:r>
      <w:r>
        <w:t xml:space="preserve"> dialogue to continue forward</w:t>
      </w:r>
      <w:r w:rsidR="00D95357">
        <w:t xml:space="preserve"> </w:t>
      </w:r>
      <w:r>
        <w:t>can be</w:t>
      </w:r>
      <w:r w:rsidR="00B630D3">
        <w:t xml:space="preserve"> email</w:t>
      </w:r>
      <w:r w:rsidR="00D84ACF">
        <w:t>ed to him</w:t>
      </w:r>
      <w:r w:rsidR="00B630D3">
        <w:t xml:space="preserve"> </w:t>
      </w:r>
      <w:r>
        <w:t>&amp; he will forward to Sam &amp; the committee.  He doesn’t want this to sit</w:t>
      </w:r>
      <w:r w:rsidR="00B630D3">
        <w:t xml:space="preserve">.  He would like to see </w:t>
      </w:r>
      <w:r>
        <w:t>continue work on this up to the meeting on</w:t>
      </w:r>
      <w:r w:rsidR="00B630D3">
        <w:t xml:space="preserve"> September 24</w:t>
      </w:r>
      <w:r>
        <w:t>, 2016</w:t>
      </w:r>
      <w:r w:rsidR="00D84ACF">
        <w:t xml:space="preserve"> in Pierre, SD</w:t>
      </w:r>
      <w:r>
        <w:t>.</w:t>
      </w:r>
    </w:p>
    <w:p w:rsidR="00A93E3A" w:rsidRDefault="00A93E3A" w:rsidP="00D55EDF">
      <w:pPr>
        <w:spacing w:after="0"/>
        <w:jc w:val="both"/>
      </w:pPr>
      <w:r>
        <w:t xml:space="preserve">Max will continue with the schedule like last season.  </w:t>
      </w:r>
    </w:p>
    <w:p w:rsidR="00D95357" w:rsidRDefault="00A93E3A" w:rsidP="00D55EDF">
      <w:pPr>
        <w:spacing w:after="0"/>
        <w:jc w:val="both"/>
      </w:pPr>
      <w:r>
        <w:t>Dan reminding the associations</w:t>
      </w:r>
      <w:r w:rsidR="00D95357">
        <w:t xml:space="preserve"> of the</w:t>
      </w:r>
      <w:r>
        <w:t xml:space="preserve"> </w:t>
      </w:r>
      <w:r w:rsidR="00D95357">
        <w:t xml:space="preserve">deadline for submitting a </w:t>
      </w:r>
      <w:r>
        <w:t>bid for the Boy’s Varsity Tournament is near.  The associations will be receiving an invitation from USA Hockey for a webinar called Club Excellence program, he encourages everyone to participate.</w:t>
      </w:r>
      <w:r w:rsidR="00D95357">
        <w:t xml:space="preserve">  </w:t>
      </w:r>
    </w:p>
    <w:p w:rsidR="00D84ACF" w:rsidRDefault="00D95357" w:rsidP="00D55EDF">
      <w:pPr>
        <w:spacing w:after="0"/>
        <w:jc w:val="both"/>
      </w:pPr>
      <w:r>
        <w:t>Max would like the associations who plan to play down submit their play down requests soon</w:t>
      </w:r>
      <w:r w:rsidR="00B630D3">
        <w:t xml:space="preserve"> especially the Boys Varsity/JV requests</w:t>
      </w:r>
      <w:r>
        <w:t xml:space="preserve">.  Sioux Falls &amp; Rushmore plan on only having 3 teams this year instead of 4 as was stated at the </w:t>
      </w:r>
      <w:proofErr w:type="gramStart"/>
      <w:r>
        <w:t>Spring</w:t>
      </w:r>
      <w:proofErr w:type="gramEnd"/>
      <w:r>
        <w:t xml:space="preserve"> meeting.  </w:t>
      </w:r>
    </w:p>
    <w:p w:rsidR="00D84ACF" w:rsidRDefault="00D95357" w:rsidP="00D55EDF">
      <w:pPr>
        <w:spacing w:after="0"/>
        <w:jc w:val="both"/>
      </w:pPr>
      <w:r>
        <w:t>Bantam has 21 teams as of now</w:t>
      </w:r>
      <w:r w:rsidR="00B630D3">
        <w:t>, could change</w:t>
      </w:r>
      <w:r>
        <w:t xml:space="preserve">.  </w:t>
      </w:r>
    </w:p>
    <w:p w:rsidR="00B630D3" w:rsidRDefault="00D95357" w:rsidP="00D55EDF">
      <w:pPr>
        <w:spacing w:after="0"/>
        <w:jc w:val="both"/>
      </w:pPr>
      <w:r>
        <w:t xml:space="preserve">Maxine will send out a list of the team counts </w:t>
      </w:r>
      <w:r w:rsidR="00B630D3">
        <w:t xml:space="preserve">to the President’s </w:t>
      </w:r>
      <w:r>
        <w:t>&amp; Dan is asking if all the associations take a look at it &amp; m</w:t>
      </w:r>
      <w:r w:rsidR="00D84ACF">
        <w:t xml:space="preserve">ake it as accurate as they can &amp; let Max know.  </w:t>
      </w:r>
      <w:r>
        <w:t xml:space="preserve"> </w:t>
      </w:r>
    </w:p>
    <w:p w:rsidR="00D95357" w:rsidRDefault="005E7E1A" w:rsidP="00D55EDF">
      <w:pPr>
        <w:spacing w:after="0"/>
        <w:jc w:val="both"/>
      </w:pPr>
      <w:r>
        <w:t>D</w:t>
      </w:r>
      <w:r w:rsidR="00D95357">
        <w:t>an adjourned the call.</w:t>
      </w:r>
    </w:p>
    <w:p w:rsidR="00D95357" w:rsidRDefault="00D95357" w:rsidP="00D55EDF">
      <w:pPr>
        <w:spacing w:after="0"/>
        <w:jc w:val="both"/>
      </w:pPr>
      <w:r>
        <w:t>Minutes Submitted by</w:t>
      </w:r>
      <w:r w:rsidR="00D84ACF">
        <w:t xml:space="preserve"> </w:t>
      </w:r>
      <w:r>
        <w:t>Rhonda Schenkel, SDAHA Secretary</w:t>
      </w:r>
    </w:p>
    <w:p w:rsidR="005E7E1A" w:rsidRDefault="005E7E1A" w:rsidP="00D55EDF">
      <w:pPr>
        <w:spacing w:after="0"/>
        <w:jc w:val="both"/>
      </w:pPr>
      <w:r>
        <w:t>Attached:  Updated League Split Proposal wit</w:t>
      </w:r>
      <w:r w:rsidR="00CC24B0">
        <w:t>h changes in red based on the June 28, 2016 call.</w:t>
      </w:r>
    </w:p>
    <w:p w:rsidR="005E7E1A" w:rsidRDefault="005E7E1A" w:rsidP="005E7E1A">
      <w:r>
        <w:lastRenderedPageBreak/>
        <w:t>League Split Proposal</w:t>
      </w:r>
    </w:p>
    <w:p w:rsidR="005E7E1A" w:rsidRPr="00167B18" w:rsidRDefault="005E7E1A" w:rsidP="005E7E1A">
      <w:r>
        <w:t xml:space="preserve">This proposal was generated from a committee </w:t>
      </w:r>
      <w:r w:rsidRPr="00167B18">
        <w:t xml:space="preserve">consisting of; Bryan </w:t>
      </w:r>
      <w:proofErr w:type="spellStart"/>
      <w:r w:rsidRPr="00167B18">
        <w:t>Kouri</w:t>
      </w:r>
      <w:proofErr w:type="spellEnd"/>
      <w:r w:rsidRPr="00167B18">
        <w:t xml:space="preserve"> (Sioux Falls), Janie </w:t>
      </w:r>
      <w:proofErr w:type="spellStart"/>
      <w:r w:rsidRPr="00167B18">
        <w:t>Haack</w:t>
      </w:r>
      <w:proofErr w:type="spellEnd"/>
      <w:r w:rsidRPr="00167B18">
        <w:t xml:space="preserve"> (Sioux Center), Vern </w:t>
      </w:r>
      <w:proofErr w:type="spellStart"/>
      <w:r w:rsidRPr="00167B18">
        <w:t>Burress</w:t>
      </w:r>
      <w:proofErr w:type="spellEnd"/>
      <w:r w:rsidRPr="00167B18">
        <w:t xml:space="preserve"> (Rapid City) and Sam </w:t>
      </w:r>
      <w:proofErr w:type="spellStart"/>
      <w:r w:rsidRPr="00167B18">
        <w:t>Becher</w:t>
      </w:r>
      <w:proofErr w:type="spellEnd"/>
      <w:r w:rsidRPr="00167B18">
        <w:t xml:space="preserve"> (Brookings).  The proposal is intended to address concerns and issues seen over the last few years around the split of teams within divisions, how many levels to have within an age division, state tournament formats and how we can continue to provide a competitive level of hockey while still growing hockey in South Dakota.  Our committee was made up of members from big to small and developing to developed programs within the state association and we feel this proposal provides a good basis to help grow the game for all associations.</w:t>
      </w:r>
    </w:p>
    <w:p w:rsidR="005E7E1A" w:rsidRPr="00167B18" w:rsidRDefault="005E7E1A" w:rsidP="005E7E1A">
      <w:r w:rsidRPr="00167B18">
        <w:t>Proposed Changes</w:t>
      </w:r>
    </w:p>
    <w:p w:rsidR="005E7E1A" w:rsidRPr="00167B18" w:rsidRDefault="005E7E1A" w:rsidP="005E7E1A">
      <w:r w:rsidRPr="00167B18">
        <w:t>For the proposed below; this will replace Sections 4-H and 4-I, of the SDAHA Playing Rules.</w:t>
      </w:r>
    </w:p>
    <w:p w:rsidR="005E7E1A" w:rsidRPr="00167B18" w:rsidRDefault="005E7E1A" w:rsidP="005E7E1A">
      <w:pPr>
        <w:pStyle w:val="ListParagraph"/>
        <w:numPr>
          <w:ilvl w:val="0"/>
          <w:numId w:val="2"/>
        </w:numPr>
      </w:pPr>
      <w:r w:rsidRPr="00167B18">
        <w:rPr>
          <w:rFonts w:ascii="Arial Narrow" w:hAnsi="Arial Narrow" w:cs="Arial"/>
          <w:b/>
          <w:iCs/>
          <w:sz w:val="20"/>
          <w:szCs w:val="20"/>
        </w:rPr>
        <w:t>DETERMINING TEAM LEVELS</w:t>
      </w:r>
      <w:r w:rsidRPr="00167B18">
        <w:rPr>
          <w:rFonts w:ascii="Arial Narrow" w:hAnsi="Arial Narrow" w:cs="Arial"/>
          <w:iCs/>
          <w:sz w:val="20"/>
          <w:szCs w:val="20"/>
        </w:rPr>
        <w:t xml:space="preserve">:  </w:t>
      </w:r>
      <w:r w:rsidRPr="00167B18">
        <w:rPr>
          <w:rFonts w:ascii="Arial Narrow" w:hAnsi="Arial Narrow"/>
          <w:b/>
          <w:sz w:val="20"/>
          <w:szCs w:val="20"/>
        </w:rPr>
        <w:t xml:space="preserve">Criteria listed below will be used to determine at what </w:t>
      </w:r>
      <w:r>
        <w:rPr>
          <w:rFonts w:ascii="Arial Narrow" w:hAnsi="Arial Narrow"/>
          <w:b/>
          <w:sz w:val="20"/>
          <w:szCs w:val="20"/>
        </w:rPr>
        <w:t xml:space="preserve">level each association will roster </w:t>
      </w:r>
      <w:r w:rsidRPr="00167B18">
        <w:rPr>
          <w:rFonts w:ascii="Arial Narrow" w:hAnsi="Arial Narrow"/>
          <w:b/>
          <w:sz w:val="20"/>
          <w:szCs w:val="20"/>
        </w:rPr>
        <w:t>their teams</w:t>
      </w:r>
      <w:r>
        <w:rPr>
          <w:rFonts w:ascii="Arial Narrow" w:hAnsi="Arial Narrow"/>
          <w:b/>
          <w:sz w:val="20"/>
          <w:szCs w:val="20"/>
        </w:rPr>
        <w:t xml:space="preserve"> for</w:t>
      </w:r>
      <w:r w:rsidRPr="00167B18">
        <w:rPr>
          <w:rFonts w:ascii="Arial Narrow" w:hAnsi="Arial Narrow"/>
          <w:b/>
          <w:sz w:val="20"/>
          <w:szCs w:val="20"/>
        </w:rPr>
        <w:t xml:space="preserve"> each season.</w:t>
      </w:r>
    </w:p>
    <w:p w:rsidR="005E7E1A" w:rsidRDefault="005E7E1A" w:rsidP="005E7E1A">
      <w:pPr>
        <w:ind w:left="720"/>
      </w:pPr>
      <w:r w:rsidRPr="00167B18">
        <w:t>No petition is required to play up a level but notification must be made</w:t>
      </w:r>
      <w:r>
        <w:t>,</w:t>
      </w:r>
      <w:r w:rsidRPr="00167B18">
        <w:t xml:space="preserve"> to the SDAHA Presid</w:t>
      </w:r>
      <w:r>
        <w:t xml:space="preserve">ent and Scheduler, </w:t>
      </w:r>
      <w:r w:rsidRPr="009B5F0B">
        <w:t xml:space="preserve">before </w:t>
      </w:r>
      <w:r w:rsidRPr="009B5F0B">
        <w:rPr>
          <w:b/>
        </w:rPr>
        <w:t>August 15th for Varsity levels and decided before September 1st</w:t>
      </w:r>
      <w:r w:rsidRPr="009B5F0B">
        <w:t xml:space="preserve"> of each year for varsity levels (this includes all </w:t>
      </w:r>
      <w:proofErr w:type="spellStart"/>
      <w:proofErr w:type="gramStart"/>
      <w:r w:rsidRPr="009B5F0B">
        <w:t>jr</w:t>
      </w:r>
      <w:proofErr w:type="spellEnd"/>
      <w:proofErr w:type="gramEnd"/>
      <w:r w:rsidRPr="009B5F0B">
        <w:t xml:space="preserve">. varsity levels).  Petitions regarding all other level teams must be made before </w:t>
      </w:r>
      <w:r w:rsidRPr="009B5F0B">
        <w:rPr>
          <w:b/>
        </w:rPr>
        <w:t>September 15th and decided before October 1st</w:t>
      </w:r>
      <w:r w:rsidRPr="009B5F0B">
        <w:t xml:space="preserve"> of each year.</w:t>
      </w:r>
      <w:r w:rsidRPr="00167B18">
        <w:t xml:space="preserve">  </w:t>
      </w:r>
    </w:p>
    <w:p w:rsidR="005E7E1A" w:rsidRPr="009B5F0B" w:rsidRDefault="005E7E1A" w:rsidP="005E7E1A">
      <w:pPr>
        <w:spacing w:before="100" w:beforeAutospacing="1" w:after="100" w:afterAutospacing="1"/>
        <w:ind w:left="720"/>
        <w:rPr>
          <w:rFonts w:ascii="Arial Narrow" w:hAnsi="Arial Narrow"/>
          <w:color w:val="FF0000"/>
          <w:sz w:val="20"/>
          <w:szCs w:val="20"/>
        </w:rPr>
      </w:pPr>
      <w:r w:rsidRPr="001C4EA2">
        <w:rPr>
          <w:rFonts w:ascii="Arial Narrow" w:hAnsi="Arial Narrow"/>
          <w:sz w:val="20"/>
          <w:szCs w:val="20"/>
        </w:rPr>
        <w:t xml:space="preserve">Petitions to the Board of Directors to play teams at a lower level than listed in criteria below must be made before </w:t>
      </w:r>
      <w:r w:rsidRPr="001C4EA2">
        <w:rPr>
          <w:rFonts w:ascii="Arial Narrow" w:hAnsi="Arial Narrow"/>
          <w:b/>
          <w:bCs/>
          <w:sz w:val="20"/>
          <w:szCs w:val="20"/>
        </w:rPr>
        <w:t>August 15</w:t>
      </w:r>
      <w:r w:rsidRPr="001C4EA2">
        <w:rPr>
          <w:rFonts w:ascii="Arial Narrow" w:hAnsi="Arial Narrow"/>
          <w:b/>
          <w:bCs/>
          <w:sz w:val="20"/>
          <w:szCs w:val="20"/>
          <w:vertAlign w:val="superscript"/>
        </w:rPr>
        <w:t>th</w:t>
      </w:r>
      <w:r w:rsidRPr="001C4EA2">
        <w:rPr>
          <w:rFonts w:ascii="Arial Narrow" w:hAnsi="Arial Narrow"/>
          <w:b/>
          <w:bCs/>
          <w:sz w:val="20"/>
          <w:szCs w:val="20"/>
        </w:rPr>
        <w:t xml:space="preserve"> for Varsity levels and decided before September 1</w:t>
      </w:r>
      <w:r w:rsidRPr="001C4EA2">
        <w:rPr>
          <w:rFonts w:ascii="Arial Narrow" w:hAnsi="Arial Narrow"/>
          <w:b/>
          <w:bCs/>
          <w:sz w:val="20"/>
          <w:szCs w:val="20"/>
          <w:vertAlign w:val="superscript"/>
        </w:rPr>
        <w:t>st</w:t>
      </w:r>
      <w:r w:rsidRPr="001C4EA2">
        <w:rPr>
          <w:rFonts w:ascii="Arial Narrow" w:hAnsi="Arial Narrow"/>
          <w:b/>
          <w:bCs/>
          <w:sz w:val="20"/>
          <w:szCs w:val="20"/>
        </w:rPr>
        <w:t xml:space="preserve"> </w:t>
      </w:r>
      <w:r w:rsidRPr="001C4EA2">
        <w:rPr>
          <w:rFonts w:ascii="Arial Narrow" w:hAnsi="Arial Narrow"/>
          <w:sz w:val="20"/>
          <w:szCs w:val="20"/>
        </w:rPr>
        <w:t>of each year for v</w:t>
      </w:r>
      <w:r>
        <w:rPr>
          <w:rFonts w:ascii="Arial Narrow" w:hAnsi="Arial Narrow"/>
          <w:sz w:val="20"/>
          <w:szCs w:val="20"/>
        </w:rPr>
        <w:t>arsity levels (this includes</w:t>
      </w:r>
      <w:r w:rsidRPr="001C4EA2">
        <w:rPr>
          <w:rFonts w:ascii="Arial Narrow" w:hAnsi="Arial Narrow"/>
          <w:sz w:val="20"/>
          <w:szCs w:val="20"/>
        </w:rPr>
        <w:t xml:space="preserve"> </w:t>
      </w:r>
      <w:proofErr w:type="spellStart"/>
      <w:proofErr w:type="gramStart"/>
      <w:r w:rsidRPr="001C4EA2">
        <w:rPr>
          <w:rFonts w:ascii="Arial Narrow" w:hAnsi="Arial Narrow"/>
          <w:sz w:val="20"/>
          <w:szCs w:val="20"/>
        </w:rPr>
        <w:t>jr</w:t>
      </w:r>
      <w:proofErr w:type="spellEnd"/>
      <w:proofErr w:type="gramEnd"/>
      <w:r w:rsidRPr="001C4EA2">
        <w:rPr>
          <w:rFonts w:ascii="Arial Narrow" w:hAnsi="Arial Narrow"/>
          <w:sz w:val="20"/>
          <w:szCs w:val="20"/>
        </w:rPr>
        <w:t xml:space="preserve">. varsity levels).  Petitions regarding all other level teams must be made </w:t>
      </w:r>
      <w:r w:rsidRPr="001C4EA2">
        <w:rPr>
          <w:rFonts w:ascii="Arial Narrow" w:hAnsi="Arial Narrow"/>
          <w:b/>
          <w:bCs/>
          <w:sz w:val="20"/>
          <w:szCs w:val="20"/>
        </w:rPr>
        <w:t>before September 15</w:t>
      </w:r>
      <w:r w:rsidRPr="001C4EA2">
        <w:rPr>
          <w:rFonts w:ascii="Arial Narrow" w:hAnsi="Arial Narrow"/>
          <w:b/>
          <w:bCs/>
          <w:sz w:val="20"/>
          <w:szCs w:val="20"/>
          <w:vertAlign w:val="superscript"/>
        </w:rPr>
        <w:t>th</w:t>
      </w:r>
      <w:r w:rsidRPr="001C4EA2">
        <w:rPr>
          <w:rFonts w:ascii="Arial Narrow" w:hAnsi="Arial Narrow"/>
          <w:b/>
          <w:bCs/>
          <w:sz w:val="20"/>
          <w:szCs w:val="20"/>
        </w:rPr>
        <w:t xml:space="preserve"> and decided before October 1</w:t>
      </w:r>
      <w:r w:rsidRPr="001C4EA2">
        <w:rPr>
          <w:rFonts w:ascii="Arial Narrow" w:hAnsi="Arial Narrow"/>
          <w:b/>
          <w:bCs/>
          <w:sz w:val="20"/>
          <w:szCs w:val="20"/>
          <w:vertAlign w:val="superscript"/>
        </w:rPr>
        <w:t>st</w:t>
      </w:r>
      <w:r w:rsidRPr="001C4EA2">
        <w:rPr>
          <w:rFonts w:ascii="Arial Narrow" w:hAnsi="Arial Narrow"/>
          <w:b/>
          <w:bCs/>
          <w:sz w:val="20"/>
          <w:szCs w:val="20"/>
        </w:rPr>
        <w:t xml:space="preserve"> </w:t>
      </w:r>
      <w:r w:rsidRPr="001C4EA2">
        <w:rPr>
          <w:rFonts w:ascii="Arial Narrow" w:hAnsi="Arial Narrow"/>
          <w:sz w:val="20"/>
          <w:szCs w:val="20"/>
        </w:rPr>
        <w:t>of each year</w:t>
      </w:r>
      <w:r w:rsidRPr="008E2549">
        <w:rPr>
          <w:rFonts w:ascii="Arial Narrow" w:hAnsi="Arial Narrow"/>
          <w:sz w:val="20"/>
          <w:szCs w:val="20"/>
        </w:rPr>
        <w:t xml:space="preserve">.  </w:t>
      </w:r>
      <w:r w:rsidRPr="008E2549">
        <w:rPr>
          <w:rFonts w:ascii="Arial Narrow" w:hAnsi="Arial Narrow"/>
          <w:sz w:val="20"/>
          <w:szCs w:val="20"/>
          <w:u w:val="single"/>
        </w:rPr>
        <w:t>Petitions for teams to play at a lower level must be supported by a documented history of inability to compete at the league level where playing rules dictate the team shall play.</w:t>
      </w:r>
    </w:p>
    <w:p w:rsidR="005E7E1A" w:rsidRPr="008E2549" w:rsidRDefault="005E7E1A" w:rsidP="005E7E1A">
      <w:pPr>
        <w:ind w:left="720"/>
        <w:rPr>
          <w:rFonts w:ascii="Arial Narrow" w:hAnsi="Arial Narrow"/>
          <w:color w:val="FF0000"/>
          <w:sz w:val="20"/>
          <w:szCs w:val="20"/>
        </w:rPr>
      </w:pPr>
      <w:r w:rsidRPr="008E2549">
        <w:rPr>
          <w:rFonts w:ascii="Arial Narrow" w:hAnsi="Arial Narrow"/>
          <w:color w:val="FF0000"/>
          <w:sz w:val="20"/>
          <w:szCs w:val="20"/>
        </w:rPr>
        <w:t xml:space="preserve">NEW SDAHA ASSOCIATION MEMBERS WILL BE REVIEWED REGARDING THEIR HISTORICAL LEVELS OF PLAY.  THOSE THAT ARE DETERMINED TO BE NEW ASSOCIATIONS AND HAVE NOT PARTICIPATED AT ANY EQUIVALENT DIVISION(S)/LEVEL(S) OUTSIDE OF SDAHA MAY PLAY ANY TEAMS AT LOWER LEVELS WITHIN A DIVISION ONLY FOR A MAXIMUM OF THEIR FIRST 5 YEARS AS MEMBERS OF SDAHA.  THOSE ASSOCIATIONS WHO ARE DETERMINED TO HAVE PARTICIPATED AT AN EQUIVALENT LEVEL OUTSIDE OF SDAHA WILL BE ALLOWED TO PLAY AT THE LOWEST LEVEL FOR A MAXIMUM OF 5 COMBINED YEARS.  COMBINED YEARS OF PLAY AT A LEVEL WILL BE THE EQUIVALENT LEVEL WHILE BEING A MEMBER OR PLAYING WITHIN ANY OTHER SANCTIONED GROUP AND YEARS PLAYING AT AN EQUIVALENT DIVISION/LEVEL WITHIN SDAHA.  After 5 years, </w:t>
      </w:r>
      <w:r w:rsidRPr="008E2549">
        <w:rPr>
          <w:rFonts w:ascii="Arial Narrow" w:hAnsi="Arial Narrow"/>
          <w:color w:val="FF0000"/>
          <w:sz w:val="20"/>
          <w:szCs w:val="20"/>
          <w:u w:val="single"/>
        </w:rPr>
        <w:t>or earlier</w:t>
      </w:r>
      <w:r w:rsidRPr="008E2549">
        <w:rPr>
          <w:rFonts w:ascii="Arial Narrow" w:hAnsi="Arial Narrow"/>
          <w:color w:val="FF0000"/>
          <w:sz w:val="20"/>
          <w:szCs w:val="20"/>
        </w:rPr>
        <w:t xml:space="preserve"> if the SDAHA Board determines it is necessary, each level must follow the outline determined in the SDAHA Playing Rules.</w:t>
      </w:r>
    </w:p>
    <w:p w:rsidR="005E7E1A" w:rsidRDefault="005E7E1A" w:rsidP="005E7E1A">
      <w:pPr>
        <w:ind w:left="720"/>
        <w:rPr>
          <w:rFonts w:ascii="Arial Narrow" w:hAnsi="Arial Narrow"/>
          <w:szCs w:val="20"/>
        </w:rPr>
      </w:pPr>
      <w:r w:rsidRPr="00167B18">
        <w:rPr>
          <w:rFonts w:ascii="Arial Narrow" w:hAnsi="Arial Narrow"/>
          <w:szCs w:val="20"/>
        </w:rPr>
        <w:t>In this document the term ‘division’ is in reference to a specific age group, such as Bantam or Girls 12U.  These divisions can contain multiple skill levels with A being the top skill level and B being a developmental skill level within an age division; with this being referenced as the ‘level’ here on out.</w:t>
      </w:r>
      <w:r>
        <w:rPr>
          <w:rFonts w:ascii="Arial Narrow" w:hAnsi="Arial Narrow"/>
          <w:szCs w:val="20"/>
        </w:rPr>
        <w:t xml:space="preserve"> </w:t>
      </w:r>
      <w:r w:rsidRPr="008E2549">
        <w:rPr>
          <w:rFonts w:ascii="Arial Narrow" w:hAnsi="Arial Narrow"/>
          <w:color w:val="FF0000"/>
          <w:szCs w:val="20"/>
        </w:rPr>
        <w:t xml:space="preserve"> In this document the A and B levels will be interchangeable for Vars</w:t>
      </w:r>
      <w:r>
        <w:rPr>
          <w:rFonts w:ascii="Arial Narrow" w:hAnsi="Arial Narrow"/>
          <w:color w:val="FF0000"/>
          <w:szCs w:val="20"/>
        </w:rPr>
        <w:t>ity and Jr. Varsity levels, whereas</w:t>
      </w:r>
      <w:r w:rsidRPr="008E2549">
        <w:rPr>
          <w:rFonts w:ascii="Arial Narrow" w:hAnsi="Arial Narrow"/>
          <w:color w:val="FF0000"/>
          <w:szCs w:val="20"/>
        </w:rPr>
        <w:t xml:space="preserve"> Varsity being the</w:t>
      </w:r>
      <w:r>
        <w:rPr>
          <w:rFonts w:ascii="Arial Narrow" w:hAnsi="Arial Narrow"/>
          <w:color w:val="FF0000"/>
          <w:szCs w:val="20"/>
        </w:rPr>
        <w:t xml:space="preserve"> equivalent</w:t>
      </w:r>
      <w:r w:rsidRPr="008E2549">
        <w:rPr>
          <w:rFonts w:ascii="Arial Narrow" w:hAnsi="Arial Narrow"/>
          <w:color w:val="FF0000"/>
          <w:szCs w:val="20"/>
        </w:rPr>
        <w:t xml:space="preserve"> A level and the Jr. Varsity be</w:t>
      </w:r>
      <w:r>
        <w:rPr>
          <w:rFonts w:ascii="Arial Narrow" w:hAnsi="Arial Narrow"/>
          <w:color w:val="FF0000"/>
          <w:szCs w:val="20"/>
        </w:rPr>
        <w:t>ing</w:t>
      </w:r>
      <w:r w:rsidRPr="008E2549">
        <w:rPr>
          <w:rFonts w:ascii="Arial Narrow" w:hAnsi="Arial Narrow"/>
          <w:color w:val="FF0000"/>
          <w:szCs w:val="20"/>
        </w:rPr>
        <w:t xml:space="preserve"> the equivalent as the B level here on out.</w:t>
      </w:r>
    </w:p>
    <w:p w:rsidR="005E7E1A" w:rsidRPr="00167B18" w:rsidRDefault="005E7E1A" w:rsidP="005E7E1A">
      <w:pPr>
        <w:ind w:left="720"/>
        <w:rPr>
          <w:u w:val="single"/>
        </w:rPr>
      </w:pPr>
      <w:proofErr w:type="gramStart"/>
      <w:r w:rsidRPr="008E2549">
        <w:rPr>
          <w:color w:val="FF0000"/>
          <w:u w:val="single"/>
        </w:rPr>
        <w:t>If 20 teams or less are registered in a division with A and B levels, all teams will play in a single conference within the respective levels.</w:t>
      </w:r>
      <w:proofErr w:type="gramEnd"/>
      <w:r w:rsidRPr="008E2549">
        <w:rPr>
          <w:color w:val="FF0000"/>
          <w:u w:val="single"/>
        </w:rPr>
        <w:t xml:space="preserve"> The same holds true if there are less than 10 teams registered in a single level division.  If 21 or more with A and B divisions or 10 or more for a single level division, then a 2 conference league schedule will be followed within the respective levels.  </w:t>
      </w:r>
      <w:r w:rsidRPr="00167B18">
        <w:rPr>
          <w:u w:val="single"/>
        </w:rPr>
        <w:t>The following criteria will be used for the conference splits:</w:t>
      </w:r>
    </w:p>
    <w:p w:rsidR="005E7E1A" w:rsidRPr="00167B18" w:rsidRDefault="005E7E1A" w:rsidP="005E7E1A">
      <w:pPr>
        <w:pStyle w:val="ListParagraph"/>
        <w:numPr>
          <w:ilvl w:val="1"/>
          <w:numId w:val="2"/>
        </w:numPr>
      </w:pPr>
      <w:r w:rsidRPr="00167B18">
        <w:t>When an association has one team at any one division, that team shall be determined to play at the A or Varsity level.</w:t>
      </w:r>
    </w:p>
    <w:p w:rsidR="005E7E1A" w:rsidRPr="00167B18" w:rsidRDefault="005E7E1A" w:rsidP="005E7E1A">
      <w:pPr>
        <w:pStyle w:val="ListParagraph"/>
        <w:numPr>
          <w:ilvl w:val="1"/>
          <w:numId w:val="2"/>
        </w:numPr>
      </w:pPr>
      <w:r w:rsidRPr="00167B18">
        <w:t>When an association has two teams at any one division, one team shall be determined to play at the A or Varsity level and the second team will play at the B or Jr. Varsity level.</w:t>
      </w:r>
    </w:p>
    <w:p w:rsidR="005E7E1A" w:rsidRDefault="005E7E1A" w:rsidP="005E7E1A">
      <w:pPr>
        <w:pStyle w:val="ListParagraph"/>
        <w:numPr>
          <w:ilvl w:val="1"/>
          <w:numId w:val="2"/>
        </w:numPr>
      </w:pPr>
      <w:r w:rsidRPr="00167B18">
        <w:lastRenderedPageBreak/>
        <w:t>When an association has three teams at any one division, one team shall be determined to play at the A or Varsity level and the second and third team will play at the B or Jr. Varsity level.</w:t>
      </w:r>
      <w:r>
        <w:t xml:space="preserve"> </w:t>
      </w:r>
    </w:p>
    <w:p w:rsidR="005E7E1A" w:rsidRPr="008E2549" w:rsidRDefault="005E7E1A" w:rsidP="005E7E1A">
      <w:pPr>
        <w:pStyle w:val="ListParagraph"/>
        <w:numPr>
          <w:ilvl w:val="2"/>
          <w:numId w:val="2"/>
        </w:numPr>
        <w:rPr>
          <w:color w:val="FF0000"/>
        </w:rPr>
      </w:pPr>
      <w:r w:rsidRPr="008E2549">
        <w:rPr>
          <w:color w:val="FF0000"/>
        </w:rPr>
        <w:t xml:space="preserve">At the Varsity and Jr. Varsity level one Jr. Varsity team will be linked to the single Varsity team to facilitate the dual </w:t>
      </w:r>
      <w:proofErr w:type="spellStart"/>
      <w:r w:rsidRPr="008E2549">
        <w:rPr>
          <w:color w:val="FF0000"/>
        </w:rPr>
        <w:t>rostering</w:t>
      </w:r>
      <w:proofErr w:type="spellEnd"/>
      <w:r w:rsidRPr="008E2549">
        <w:rPr>
          <w:color w:val="FF0000"/>
        </w:rPr>
        <w:t xml:space="preserve"> and floating of players between these teams.  The remaining Jr. Varsity team will not be allowed any players to be dual </w:t>
      </w:r>
      <w:proofErr w:type="spellStart"/>
      <w:r w:rsidRPr="008E2549">
        <w:rPr>
          <w:color w:val="FF0000"/>
        </w:rPr>
        <w:t>rostered</w:t>
      </w:r>
      <w:proofErr w:type="spellEnd"/>
      <w:r w:rsidRPr="008E2549">
        <w:rPr>
          <w:color w:val="FF0000"/>
        </w:rPr>
        <w:t xml:space="preserve"> and float with the Varsity team.</w:t>
      </w:r>
    </w:p>
    <w:p w:rsidR="005E7E1A" w:rsidRPr="00167B18" w:rsidRDefault="005E7E1A" w:rsidP="005E7E1A">
      <w:pPr>
        <w:pStyle w:val="ListParagraph"/>
        <w:numPr>
          <w:ilvl w:val="1"/>
          <w:numId w:val="2"/>
        </w:numPr>
      </w:pPr>
      <w:r w:rsidRPr="00167B18">
        <w:t>When an association has four teams at any one division, two teams shall be determined to play at the A or Varsity level and two teams will play at the B or Jr. Varsity level.</w:t>
      </w:r>
    </w:p>
    <w:p w:rsidR="005E7E1A" w:rsidRPr="00167B18" w:rsidRDefault="005E7E1A" w:rsidP="005E7E1A">
      <w:pPr>
        <w:pStyle w:val="ListParagraph"/>
        <w:numPr>
          <w:ilvl w:val="1"/>
          <w:numId w:val="2"/>
        </w:numPr>
      </w:pPr>
      <w:r w:rsidRPr="00167B18">
        <w:t>When an association has five teams at any one division, two teams shall be determined to play at the A or Varsity level and three teams will play at the B or Jr. Varsity level. An association will be allowed to have the 5</w:t>
      </w:r>
      <w:r w:rsidRPr="00167B18">
        <w:rPr>
          <w:vertAlign w:val="superscript"/>
        </w:rPr>
        <w:t>th</w:t>
      </w:r>
      <w:r w:rsidRPr="00167B18">
        <w:t xml:space="preserve"> team play a non-league schedule as long as the remaining teams are competitive in their division. Consistent failure to maintain competitive league teams may result in the disallowance of future non-league play.</w:t>
      </w:r>
    </w:p>
    <w:p w:rsidR="005E7E1A" w:rsidRDefault="005E7E1A" w:rsidP="005E7E1A">
      <w:pPr>
        <w:pStyle w:val="ListParagraph"/>
        <w:numPr>
          <w:ilvl w:val="1"/>
          <w:numId w:val="2"/>
        </w:numPr>
      </w:pPr>
      <w:r>
        <w:t>If an association has two or more teams playing in the same skill level within a division the team selection must be conducted to yield two teams of equal ability and skill.</w:t>
      </w:r>
    </w:p>
    <w:p w:rsidR="005E7E1A" w:rsidRDefault="005E7E1A" w:rsidP="005E7E1A">
      <w:pPr>
        <w:pStyle w:val="ListParagraph"/>
        <w:numPr>
          <w:ilvl w:val="2"/>
          <w:numId w:val="2"/>
        </w:numPr>
      </w:pPr>
      <w:r>
        <w:t>The SDAHA Executive Board of Directors will review any perceived unbalanced team selections on an annual basis, after the conclusion of a season.</w:t>
      </w:r>
    </w:p>
    <w:p w:rsidR="005E7E1A" w:rsidRDefault="005E7E1A" w:rsidP="005E7E1A">
      <w:pPr>
        <w:pStyle w:val="ListParagraph"/>
        <w:numPr>
          <w:ilvl w:val="2"/>
          <w:numId w:val="2"/>
        </w:numPr>
      </w:pPr>
      <w:r>
        <w:t xml:space="preserve">If it is deemed that an association did not do their due diligence to create equal </w:t>
      </w:r>
      <w:r w:rsidRPr="00167B18">
        <w:t>teams, based on ability and skill, within a level.  The SDAHA Board of Directors will determine sanctions for the offending association.</w:t>
      </w:r>
    </w:p>
    <w:p w:rsidR="005E7E1A" w:rsidRPr="008E2549" w:rsidRDefault="005E7E1A" w:rsidP="005E7E1A">
      <w:pPr>
        <w:pStyle w:val="ListParagraph"/>
        <w:numPr>
          <w:ilvl w:val="2"/>
          <w:numId w:val="2"/>
        </w:numPr>
        <w:rPr>
          <w:color w:val="FF0000"/>
        </w:rPr>
      </w:pPr>
      <w:r w:rsidRPr="008E2549">
        <w:rPr>
          <w:color w:val="FF0000"/>
        </w:rPr>
        <w:t xml:space="preserve">At the Varsity and Jr. Varsity level players may be dual </w:t>
      </w:r>
      <w:proofErr w:type="spellStart"/>
      <w:r w:rsidRPr="008E2549">
        <w:rPr>
          <w:color w:val="FF0000"/>
        </w:rPr>
        <w:t>rostered</w:t>
      </w:r>
      <w:proofErr w:type="spellEnd"/>
      <w:r w:rsidRPr="008E2549">
        <w:rPr>
          <w:color w:val="FF0000"/>
        </w:rPr>
        <w:t xml:space="preserve"> and participate in both Varsity and Jr. Varsity level.  In this age group an Association may not be able to create completely balanced teams if there is an imbalance between the number of Varsity and Jr. Varsity teams within an Association.  This will be factored into a determination.</w:t>
      </w:r>
    </w:p>
    <w:p w:rsidR="005E7E1A" w:rsidRPr="00167B18" w:rsidRDefault="005E7E1A" w:rsidP="005E7E1A">
      <w:pPr>
        <w:pStyle w:val="ListParagraph"/>
        <w:numPr>
          <w:ilvl w:val="2"/>
          <w:numId w:val="2"/>
        </w:numPr>
      </w:pPr>
      <w:r w:rsidRPr="00167B18">
        <w:t>Sanctions can range from warnings with</w:t>
      </w:r>
      <w:r>
        <w:t xml:space="preserve"> or without</w:t>
      </w:r>
      <w:r w:rsidRPr="00167B18">
        <w:t xml:space="preserve"> financial punishments up to and including post season playing bans.</w:t>
      </w:r>
    </w:p>
    <w:p w:rsidR="005E7E1A" w:rsidRPr="00167B18" w:rsidRDefault="005E7E1A" w:rsidP="005E7E1A">
      <w:pPr>
        <w:pStyle w:val="ListParagraph"/>
        <w:numPr>
          <w:ilvl w:val="0"/>
          <w:numId w:val="2"/>
        </w:numPr>
      </w:pPr>
      <w:r w:rsidRPr="00167B18">
        <w:t>Recommended conference splits for levels with multiple conferences</w:t>
      </w:r>
    </w:p>
    <w:p w:rsidR="005E7E1A" w:rsidRPr="00167B18" w:rsidRDefault="005E7E1A" w:rsidP="005E7E1A">
      <w:pPr>
        <w:pStyle w:val="ListParagraph"/>
        <w:numPr>
          <w:ilvl w:val="1"/>
          <w:numId w:val="2"/>
        </w:numPr>
      </w:pPr>
      <w:r w:rsidRPr="00167B18">
        <w:t>Conferences will be called Campbell and Clarke</w:t>
      </w:r>
      <w:r>
        <w:t xml:space="preserve">.  </w:t>
      </w:r>
      <w:r w:rsidRPr="00167B18">
        <w:rPr>
          <w:highlight w:val="yellow"/>
        </w:rPr>
        <w:t>(Conference names could be changed if desired)</w:t>
      </w:r>
    </w:p>
    <w:p w:rsidR="005E7E1A" w:rsidRPr="00167B18" w:rsidRDefault="005E7E1A" w:rsidP="005E7E1A">
      <w:pPr>
        <w:pStyle w:val="ListParagraph"/>
        <w:numPr>
          <w:ilvl w:val="1"/>
          <w:numId w:val="2"/>
        </w:numPr>
      </w:pPr>
      <w:r w:rsidRPr="00167B18">
        <w:t>The goal of the conference make up is to balance travel from a mileage basis for all associations competing in the SDAHA.</w:t>
      </w:r>
    </w:p>
    <w:p w:rsidR="005E7E1A" w:rsidRDefault="005E7E1A" w:rsidP="005E7E1A">
      <w:pPr>
        <w:pStyle w:val="ListParagraph"/>
        <w:numPr>
          <w:ilvl w:val="1"/>
          <w:numId w:val="2"/>
        </w:numPr>
      </w:pPr>
      <w:r w:rsidRPr="00167B18">
        <w:t>It is recommended the following associations are in</w:t>
      </w:r>
      <w:r>
        <w:t xml:space="preserve"> each conference;</w:t>
      </w:r>
    </w:p>
    <w:p w:rsidR="005E7E1A" w:rsidRDefault="005E7E1A" w:rsidP="005E7E1A">
      <w:pPr>
        <w:pStyle w:val="ListParagraph"/>
        <w:numPr>
          <w:ilvl w:val="2"/>
          <w:numId w:val="2"/>
        </w:numPr>
      </w:pPr>
      <w:r>
        <w:t xml:space="preserve">Campbell – Brookings, Fremont, Sioux Center, Sioux Falls 1, Spirit Lake, Brandon, Watertown </w:t>
      </w:r>
      <w:r w:rsidRPr="008E2549">
        <w:rPr>
          <w:color w:val="FF0000"/>
        </w:rPr>
        <w:t>and Yankton</w:t>
      </w:r>
    </w:p>
    <w:p w:rsidR="005E7E1A" w:rsidRDefault="005E7E1A" w:rsidP="005E7E1A">
      <w:pPr>
        <w:pStyle w:val="ListParagraph"/>
        <w:numPr>
          <w:ilvl w:val="2"/>
          <w:numId w:val="2"/>
        </w:numPr>
      </w:pPr>
      <w:r>
        <w:t xml:space="preserve">Clarke – Aberdeen , Huron, Mitchell, </w:t>
      </w:r>
      <w:proofErr w:type="spellStart"/>
      <w:r>
        <w:t>Oahe</w:t>
      </w:r>
      <w:proofErr w:type="spellEnd"/>
      <w:r>
        <w:t>, Rushmore, Sioux Falls 2 and Northern Hills</w:t>
      </w:r>
    </w:p>
    <w:p w:rsidR="005E7E1A" w:rsidRPr="008E2549" w:rsidRDefault="005E7E1A" w:rsidP="005E7E1A">
      <w:pPr>
        <w:pStyle w:val="ListParagraph"/>
        <w:numPr>
          <w:ilvl w:val="1"/>
          <w:numId w:val="2"/>
        </w:numPr>
      </w:pPr>
      <w:r>
        <w:t>These conference splits are recommendations and can be adjusted based on total team numbers with the goal to create close to equal team numbers within a division while still balancing travel distance.</w:t>
      </w:r>
      <w:r w:rsidRPr="00D75A1A">
        <w:rPr>
          <w:b/>
          <w:color w:val="FF0000"/>
        </w:rPr>
        <w:t xml:space="preserve"> </w:t>
      </w:r>
    </w:p>
    <w:p w:rsidR="005E7E1A" w:rsidRPr="008E2549" w:rsidRDefault="005E7E1A" w:rsidP="005E7E1A">
      <w:pPr>
        <w:pStyle w:val="ListParagraph"/>
        <w:numPr>
          <w:ilvl w:val="0"/>
          <w:numId w:val="2"/>
        </w:numPr>
      </w:pPr>
      <w:r>
        <w:rPr>
          <w:b/>
          <w:color w:val="FF0000"/>
        </w:rPr>
        <w:t>League game scheduling</w:t>
      </w:r>
    </w:p>
    <w:p w:rsidR="005E7E1A" w:rsidRPr="008E2549" w:rsidRDefault="005E7E1A" w:rsidP="005E7E1A">
      <w:pPr>
        <w:pStyle w:val="ListParagraph"/>
        <w:numPr>
          <w:ilvl w:val="1"/>
          <w:numId w:val="2"/>
        </w:numPr>
      </w:pPr>
      <w:r>
        <w:rPr>
          <w:b/>
          <w:color w:val="FF0000"/>
        </w:rPr>
        <w:t>This section will outline the recommended schedule for league games</w:t>
      </w:r>
    </w:p>
    <w:p w:rsidR="005E7E1A" w:rsidRPr="008E2549" w:rsidRDefault="005E7E1A" w:rsidP="005E7E1A">
      <w:pPr>
        <w:pStyle w:val="ListParagraph"/>
        <w:numPr>
          <w:ilvl w:val="1"/>
          <w:numId w:val="2"/>
        </w:numPr>
      </w:pPr>
      <w:r>
        <w:rPr>
          <w:b/>
          <w:color w:val="FF0000"/>
        </w:rPr>
        <w:t>The following game count recommendation should be followed by division</w:t>
      </w:r>
    </w:p>
    <w:p w:rsidR="005E7E1A" w:rsidRPr="008E2549" w:rsidRDefault="005E7E1A" w:rsidP="005E7E1A">
      <w:pPr>
        <w:pStyle w:val="ListParagraph"/>
        <w:numPr>
          <w:ilvl w:val="2"/>
          <w:numId w:val="2"/>
        </w:numPr>
      </w:pPr>
      <w:r>
        <w:rPr>
          <w:b/>
          <w:color w:val="FF0000"/>
        </w:rPr>
        <w:t>Peewee/Girls 12U – Recommend scheduling 16-18 league games</w:t>
      </w:r>
    </w:p>
    <w:p w:rsidR="005E7E1A" w:rsidRPr="008E2549" w:rsidRDefault="005E7E1A" w:rsidP="005E7E1A">
      <w:pPr>
        <w:pStyle w:val="ListParagraph"/>
        <w:numPr>
          <w:ilvl w:val="2"/>
          <w:numId w:val="2"/>
        </w:numPr>
      </w:pPr>
      <w:r>
        <w:rPr>
          <w:b/>
          <w:color w:val="FF0000"/>
        </w:rPr>
        <w:t>Bantam – Recommend scheduling 18-20 league games</w:t>
      </w:r>
    </w:p>
    <w:p w:rsidR="005E7E1A" w:rsidRPr="008E2549" w:rsidRDefault="005E7E1A" w:rsidP="005E7E1A">
      <w:pPr>
        <w:pStyle w:val="ListParagraph"/>
        <w:numPr>
          <w:ilvl w:val="2"/>
          <w:numId w:val="2"/>
        </w:numPr>
      </w:pPr>
      <w:r>
        <w:rPr>
          <w:b/>
          <w:color w:val="FF0000"/>
        </w:rPr>
        <w:t>Jr. Varsity/Varsity – Recommend scheduling 20-22 games</w:t>
      </w:r>
    </w:p>
    <w:p w:rsidR="005E7E1A" w:rsidRPr="008E2549" w:rsidRDefault="005E7E1A" w:rsidP="005E7E1A">
      <w:pPr>
        <w:pStyle w:val="ListParagraph"/>
        <w:numPr>
          <w:ilvl w:val="1"/>
          <w:numId w:val="2"/>
        </w:numPr>
      </w:pPr>
      <w:r>
        <w:rPr>
          <w:b/>
          <w:color w:val="FF0000"/>
        </w:rPr>
        <w:t>Teams will play an equal number of in conference games against all in conference teams</w:t>
      </w:r>
    </w:p>
    <w:p w:rsidR="005E7E1A" w:rsidRPr="009F5A22" w:rsidRDefault="005E7E1A" w:rsidP="005E7E1A">
      <w:pPr>
        <w:pStyle w:val="ListParagraph"/>
        <w:numPr>
          <w:ilvl w:val="1"/>
          <w:numId w:val="2"/>
        </w:numPr>
      </w:pPr>
      <w:r>
        <w:rPr>
          <w:b/>
          <w:color w:val="FF0000"/>
        </w:rPr>
        <w:lastRenderedPageBreak/>
        <w:t>It is recommended that teams play 2-4 non-conference teams within the league schedule but will be based on the team numbers within each conference</w:t>
      </w:r>
    </w:p>
    <w:p w:rsidR="005E7E1A" w:rsidRPr="009F5A22" w:rsidRDefault="005E7E1A" w:rsidP="005E7E1A">
      <w:pPr>
        <w:pStyle w:val="ListParagraph"/>
        <w:numPr>
          <w:ilvl w:val="0"/>
          <w:numId w:val="2"/>
        </w:numPr>
      </w:pPr>
      <w:r>
        <w:rPr>
          <w:b/>
          <w:color w:val="FF0000"/>
        </w:rPr>
        <w:t xml:space="preserve">For dual conference levels the top seed from each conference will be declared the conference champion.  </w:t>
      </w:r>
    </w:p>
    <w:p w:rsidR="005E7E1A" w:rsidRPr="00D75A1A" w:rsidRDefault="005E7E1A" w:rsidP="005E7E1A">
      <w:pPr>
        <w:pStyle w:val="ListParagraph"/>
        <w:numPr>
          <w:ilvl w:val="0"/>
          <w:numId w:val="2"/>
        </w:numPr>
      </w:pPr>
      <w:r>
        <w:rPr>
          <w:b/>
          <w:color w:val="FF0000"/>
        </w:rPr>
        <w:t>For single conference levels the top seed will be declared the league champion.</w:t>
      </w:r>
    </w:p>
    <w:p w:rsidR="005E7E1A" w:rsidRDefault="005E7E1A" w:rsidP="005E7E1A">
      <w:r>
        <w:t>The following will update the SDAHA Tournament Rules</w:t>
      </w:r>
    </w:p>
    <w:p w:rsidR="005E7E1A" w:rsidRDefault="005E7E1A" w:rsidP="005E7E1A">
      <w:pPr>
        <w:pStyle w:val="ListParagraph"/>
        <w:numPr>
          <w:ilvl w:val="0"/>
          <w:numId w:val="4"/>
        </w:numPr>
      </w:pPr>
      <w:r w:rsidRPr="008E2549">
        <w:rPr>
          <w:color w:val="FF0000"/>
        </w:rPr>
        <w:t>State tournaments will be played as an 8 team bracket tournament</w:t>
      </w:r>
    </w:p>
    <w:p w:rsidR="005E7E1A" w:rsidRPr="00301BA3" w:rsidRDefault="005E7E1A" w:rsidP="005E7E1A">
      <w:pPr>
        <w:pStyle w:val="ListParagraph"/>
        <w:numPr>
          <w:ilvl w:val="0"/>
          <w:numId w:val="4"/>
        </w:numPr>
        <w:rPr>
          <w:b/>
          <w:color w:val="FF0000"/>
        </w:rPr>
      </w:pPr>
      <w:r>
        <w:t xml:space="preserve">When a division/level has less than 8 teams the SDAHA President will determine the state tournament format in conjunction with the hosting location.  </w:t>
      </w:r>
    </w:p>
    <w:p w:rsidR="005E7E1A" w:rsidRPr="008E2549" w:rsidRDefault="005E7E1A" w:rsidP="005E7E1A">
      <w:pPr>
        <w:pStyle w:val="ListParagraph"/>
        <w:numPr>
          <w:ilvl w:val="0"/>
          <w:numId w:val="4"/>
        </w:numPr>
        <w:rPr>
          <w:b/>
          <w:color w:val="FF0000"/>
        </w:rPr>
      </w:pPr>
      <w:r w:rsidRPr="008E2549">
        <w:rPr>
          <w:color w:val="FF0000"/>
        </w:rPr>
        <w:t>For a single conference divisions and levels the top 8 teams will make the state tournament and seeding assigned based on the end of league standings.  All tie breakers will follow tie breaker rules set within this document</w:t>
      </w:r>
    </w:p>
    <w:p w:rsidR="005E7E1A" w:rsidRPr="008E2549" w:rsidRDefault="005E7E1A" w:rsidP="005E7E1A">
      <w:pPr>
        <w:pStyle w:val="ListParagraph"/>
        <w:numPr>
          <w:ilvl w:val="0"/>
          <w:numId w:val="4"/>
        </w:numPr>
        <w:rPr>
          <w:b/>
          <w:color w:val="FF0000"/>
        </w:rPr>
      </w:pPr>
      <w:r w:rsidRPr="008E2549">
        <w:rPr>
          <w:color w:val="FF0000"/>
        </w:rPr>
        <w:t>For dual conference divisions and levels the top 4 teams from each conference will make the state tournament.  All tie breakers will follow tie breaker rules set within this document</w:t>
      </w:r>
    </w:p>
    <w:p w:rsidR="005E7E1A" w:rsidRPr="008E2549" w:rsidRDefault="005E7E1A" w:rsidP="005E7E1A">
      <w:pPr>
        <w:pStyle w:val="ListParagraph"/>
        <w:numPr>
          <w:ilvl w:val="1"/>
          <w:numId w:val="4"/>
        </w:numPr>
        <w:rPr>
          <w:color w:val="FF0000"/>
        </w:rPr>
      </w:pPr>
      <w:r w:rsidRPr="008E2549">
        <w:rPr>
          <w:color w:val="FF0000"/>
        </w:rPr>
        <w:t>Seed 1 of the Clarke conference will play seed 4 of the Campbell conference</w:t>
      </w:r>
    </w:p>
    <w:p w:rsidR="005E7E1A" w:rsidRPr="008E2549" w:rsidRDefault="005E7E1A" w:rsidP="005E7E1A">
      <w:pPr>
        <w:pStyle w:val="ListParagraph"/>
        <w:numPr>
          <w:ilvl w:val="1"/>
          <w:numId w:val="4"/>
        </w:numPr>
        <w:rPr>
          <w:color w:val="FF0000"/>
        </w:rPr>
      </w:pPr>
      <w:r w:rsidRPr="008E2549">
        <w:rPr>
          <w:color w:val="FF0000"/>
        </w:rPr>
        <w:t>Seed 2 of the Clarke conference will play seed 3 of the Campbell conference</w:t>
      </w:r>
    </w:p>
    <w:p w:rsidR="005E7E1A" w:rsidRPr="008E2549" w:rsidRDefault="005E7E1A" w:rsidP="005E7E1A">
      <w:pPr>
        <w:pStyle w:val="ListParagraph"/>
        <w:numPr>
          <w:ilvl w:val="1"/>
          <w:numId w:val="4"/>
        </w:numPr>
        <w:rPr>
          <w:color w:val="FF0000"/>
        </w:rPr>
      </w:pPr>
      <w:r w:rsidRPr="008E2549">
        <w:rPr>
          <w:color w:val="FF0000"/>
        </w:rPr>
        <w:t>Seed 3 of the Clarke conference will play seed 2 of the Campbell conference</w:t>
      </w:r>
    </w:p>
    <w:p w:rsidR="005E7E1A" w:rsidRPr="008E2549" w:rsidRDefault="005E7E1A" w:rsidP="005E7E1A">
      <w:pPr>
        <w:pStyle w:val="ListParagraph"/>
        <w:numPr>
          <w:ilvl w:val="1"/>
          <w:numId w:val="4"/>
        </w:numPr>
        <w:rPr>
          <w:color w:val="FF0000"/>
        </w:rPr>
      </w:pPr>
      <w:r w:rsidRPr="008E2549">
        <w:rPr>
          <w:color w:val="FF0000"/>
        </w:rPr>
        <w:t>Seed 4 of the Clarke conference will play seed 1 of the Campbell conference</w:t>
      </w:r>
    </w:p>
    <w:p w:rsidR="005E7E1A" w:rsidRPr="008E2549" w:rsidRDefault="005E7E1A" w:rsidP="005E7E1A">
      <w:pPr>
        <w:pStyle w:val="ListParagraph"/>
        <w:numPr>
          <w:ilvl w:val="1"/>
          <w:numId w:val="4"/>
        </w:numPr>
        <w:rPr>
          <w:color w:val="FF0000"/>
        </w:rPr>
      </w:pPr>
      <w:r w:rsidRPr="008E2549">
        <w:rPr>
          <w:color w:val="FF0000"/>
        </w:rPr>
        <w:t>The higher seed will be the home team for all games</w:t>
      </w:r>
    </w:p>
    <w:p w:rsidR="005E7E1A" w:rsidRPr="00A93E3A" w:rsidRDefault="005E7E1A" w:rsidP="00D55EDF">
      <w:pPr>
        <w:spacing w:after="0"/>
        <w:jc w:val="both"/>
      </w:pPr>
    </w:p>
    <w:sectPr w:rsidR="005E7E1A" w:rsidRPr="00A93E3A" w:rsidSect="005E7E1A">
      <w:pgSz w:w="12240" w:h="15840"/>
      <w:pgMar w:top="720" w:right="1440" w:bottom="82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D40"/>
    <w:multiLevelType w:val="hybridMultilevel"/>
    <w:tmpl w:val="4A1EE98E"/>
    <w:lvl w:ilvl="0" w:tplc="04090013">
      <w:start w:val="1"/>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14EF3"/>
    <w:multiLevelType w:val="hybridMultilevel"/>
    <w:tmpl w:val="088896B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453BA"/>
    <w:multiLevelType w:val="hybridMultilevel"/>
    <w:tmpl w:val="ACE8BD22"/>
    <w:lvl w:ilvl="0" w:tplc="EDE4E9D6">
      <w:start w:val="1"/>
      <w:numFmt w:val="upperLetter"/>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1E4F58"/>
    <w:multiLevelType w:val="hybridMultilevel"/>
    <w:tmpl w:val="6EAC4908"/>
    <w:lvl w:ilvl="0" w:tplc="EDE4E9D6">
      <w:start w:val="1"/>
      <w:numFmt w:val="upperLetter"/>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E8F"/>
    <w:rsid w:val="0001735B"/>
    <w:rsid w:val="000577CB"/>
    <w:rsid w:val="000E02FD"/>
    <w:rsid w:val="000F0983"/>
    <w:rsid w:val="000F7D33"/>
    <w:rsid w:val="00104B8E"/>
    <w:rsid w:val="00131430"/>
    <w:rsid w:val="0016121B"/>
    <w:rsid w:val="00167B18"/>
    <w:rsid w:val="001A1FE6"/>
    <w:rsid w:val="001A70A0"/>
    <w:rsid w:val="001B021F"/>
    <w:rsid w:val="001B327A"/>
    <w:rsid w:val="001C4EA5"/>
    <w:rsid w:val="00204A3F"/>
    <w:rsid w:val="00214026"/>
    <w:rsid w:val="00253B65"/>
    <w:rsid w:val="002B366F"/>
    <w:rsid w:val="00301BA3"/>
    <w:rsid w:val="00321747"/>
    <w:rsid w:val="0033694B"/>
    <w:rsid w:val="00343DC9"/>
    <w:rsid w:val="00351D97"/>
    <w:rsid w:val="003674AC"/>
    <w:rsid w:val="00384AD7"/>
    <w:rsid w:val="003B670E"/>
    <w:rsid w:val="003C6DEC"/>
    <w:rsid w:val="003E6BE1"/>
    <w:rsid w:val="00410FDC"/>
    <w:rsid w:val="00414E68"/>
    <w:rsid w:val="00417179"/>
    <w:rsid w:val="00472F11"/>
    <w:rsid w:val="004B05E3"/>
    <w:rsid w:val="004C1E15"/>
    <w:rsid w:val="004C1F38"/>
    <w:rsid w:val="004E18A5"/>
    <w:rsid w:val="005038D2"/>
    <w:rsid w:val="00514D76"/>
    <w:rsid w:val="005961F9"/>
    <w:rsid w:val="005B374A"/>
    <w:rsid w:val="005D1BBE"/>
    <w:rsid w:val="005D36C2"/>
    <w:rsid w:val="005E7E1A"/>
    <w:rsid w:val="005F781F"/>
    <w:rsid w:val="00626843"/>
    <w:rsid w:val="006478E8"/>
    <w:rsid w:val="006A485B"/>
    <w:rsid w:val="00783D94"/>
    <w:rsid w:val="00821D12"/>
    <w:rsid w:val="00826266"/>
    <w:rsid w:val="008958B0"/>
    <w:rsid w:val="008B0CF9"/>
    <w:rsid w:val="009B5F0B"/>
    <w:rsid w:val="009C4BC9"/>
    <w:rsid w:val="00A93E3A"/>
    <w:rsid w:val="00AA6EC6"/>
    <w:rsid w:val="00AB0699"/>
    <w:rsid w:val="00AF0357"/>
    <w:rsid w:val="00AF1FD6"/>
    <w:rsid w:val="00B25BF7"/>
    <w:rsid w:val="00B630D3"/>
    <w:rsid w:val="00B64989"/>
    <w:rsid w:val="00BA44CE"/>
    <w:rsid w:val="00BC4248"/>
    <w:rsid w:val="00BE7BF7"/>
    <w:rsid w:val="00BF7B48"/>
    <w:rsid w:val="00C513D5"/>
    <w:rsid w:val="00C51DC3"/>
    <w:rsid w:val="00C611E9"/>
    <w:rsid w:val="00C90116"/>
    <w:rsid w:val="00CB208B"/>
    <w:rsid w:val="00CC24B0"/>
    <w:rsid w:val="00CC5773"/>
    <w:rsid w:val="00D32F41"/>
    <w:rsid w:val="00D40735"/>
    <w:rsid w:val="00D54E8B"/>
    <w:rsid w:val="00D55EDF"/>
    <w:rsid w:val="00D61461"/>
    <w:rsid w:val="00D65022"/>
    <w:rsid w:val="00D71C08"/>
    <w:rsid w:val="00D75A1A"/>
    <w:rsid w:val="00D84ACF"/>
    <w:rsid w:val="00D95357"/>
    <w:rsid w:val="00DA5384"/>
    <w:rsid w:val="00E41717"/>
    <w:rsid w:val="00E42036"/>
    <w:rsid w:val="00E51323"/>
    <w:rsid w:val="00E61139"/>
    <w:rsid w:val="00E96E8F"/>
    <w:rsid w:val="00EB65B0"/>
    <w:rsid w:val="00ED2BD2"/>
    <w:rsid w:val="00EE0CA0"/>
    <w:rsid w:val="00F60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E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Becher</dc:creator>
  <cp:lastModifiedBy>Rhonda</cp:lastModifiedBy>
  <cp:revision>14</cp:revision>
  <dcterms:created xsi:type="dcterms:W3CDTF">2016-07-15T03:42:00Z</dcterms:created>
  <dcterms:modified xsi:type="dcterms:W3CDTF">2016-07-19T01:11:00Z</dcterms:modified>
</cp:coreProperties>
</file>