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76D1B" w14:textId="77777777" w:rsidR="00E2499C" w:rsidRPr="00C71097" w:rsidRDefault="00906F75" w:rsidP="00C71097">
      <w:pPr>
        <w:jc w:val="center"/>
        <w:rPr>
          <w:b/>
        </w:rPr>
      </w:pPr>
      <w:r w:rsidRPr="00C71097">
        <w:rPr>
          <w:b/>
        </w:rPr>
        <w:t>Stowe Youth Hockey</w:t>
      </w:r>
    </w:p>
    <w:p w14:paraId="707151FD" w14:textId="77777777" w:rsidR="00906F75" w:rsidRPr="00C71097" w:rsidRDefault="00906F75" w:rsidP="00C71097">
      <w:pPr>
        <w:jc w:val="center"/>
        <w:rPr>
          <w:b/>
        </w:rPr>
      </w:pPr>
      <w:r w:rsidRPr="00C71097">
        <w:rPr>
          <w:b/>
        </w:rPr>
        <w:t>Monthly Board Meeting</w:t>
      </w:r>
    </w:p>
    <w:p w14:paraId="4663450E" w14:textId="77777777" w:rsidR="00906F75" w:rsidRPr="00C71097" w:rsidRDefault="00906F75" w:rsidP="00C71097">
      <w:pPr>
        <w:jc w:val="center"/>
        <w:rPr>
          <w:b/>
        </w:rPr>
      </w:pPr>
      <w:r w:rsidRPr="00C71097">
        <w:rPr>
          <w:b/>
        </w:rPr>
        <w:t>February 6, 2023</w:t>
      </w:r>
    </w:p>
    <w:p w14:paraId="695D0486" w14:textId="77777777" w:rsidR="00906F75" w:rsidRPr="00C71097" w:rsidRDefault="00906F75" w:rsidP="00C71097">
      <w:pPr>
        <w:jc w:val="center"/>
        <w:rPr>
          <w:b/>
        </w:rPr>
      </w:pPr>
      <w:r w:rsidRPr="00C71097">
        <w:rPr>
          <w:b/>
        </w:rPr>
        <w:t>Stowe Arena</w:t>
      </w:r>
    </w:p>
    <w:p w14:paraId="30836BBC" w14:textId="77777777" w:rsidR="00906F75" w:rsidRDefault="00906F75"/>
    <w:p w14:paraId="3CC8EA15" w14:textId="77777777" w:rsidR="00906F75" w:rsidRDefault="00906F75">
      <w:r w:rsidRPr="00C71097">
        <w:rPr>
          <w:b/>
        </w:rPr>
        <w:t>Attendance:</w:t>
      </w:r>
      <w:r>
        <w:t xml:space="preserve"> Graham Mink, Andrew </w:t>
      </w:r>
      <w:proofErr w:type="spellStart"/>
      <w:r>
        <w:t>Kneale</w:t>
      </w:r>
      <w:proofErr w:type="spellEnd"/>
      <w:r>
        <w:t xml:space="preserve">, Jessica Lawrence, </w:t>
      </w:r>
      <w:proofErr w:type="spellStart"/>
      <w:r>
        <w:t>Chessie</w:t>
      </w:r>
      <w:proofErr w:type="spellEnd"/>
      <w:r>
        <w:t xml:space="preserve"> Roy, Audra Hughes, John Flint, </w:t>
      </w:r>
      <w:proofErr w:type="spellStart"/>
      <w:r>
        <w:t>Kelvey</w:t>
      </w:r>
      <w:proofErr w:type="spellEnd"/>
      <w:r>
        <w:t xml:space="preserve"> Wilson, Brian Forrest. Non-board members in attendance: Ian Smith, Lindsay Lamb, Holly Ryan. </w:t>
      </w:r>
    </w:p>
    <w:p w14:paraId="02C8F8DB" w14:textId="77777777" w:rsidR="00906F75" w:rsidRDefault="00906F75"/>
    <w:p w14:paraId="72FF9923" w14:textId="77777777" w:rsidR="00906F75" w:rsidRDefault="00906F75">
      <w:r w:rsidRPr="00C71097">
        <w:rPr>
          <w:b/>
        </w:rPr>
        <w:t>Motion to Open Meeting</w:t>
      </w:r>
      <w:r>
        <w:t xml:space="preserve">: Andrew </w:t>
      </w:r>
      <w:proofErr w:type="spellStart"/>
      <w:r>
        <w:t>Kneale</w:t>
      </w:r>
      <w:proofErr w:type="spellEnd"/>
      <w:r>
        <w:t>, 2</w:t>
      </w:r>
      <w:r w:rsidRPr="00906F75">
        <w:rPr>
          <w:vertAlign w:val="superscript"/>
        </w:rPr>
        <w:t>nd</w:t>
      </w:r>
      <w:r>
        <w:t xml:space="preserve"> Audra Hughes</w:t>
      </w:r>
    </w:p>
    <w:p w14:paraId="52A2BAAB" w14:textId="77777777" w:rsidR="00906F75" w:rsidRDefault="00906F75">
      <w:r w:rsidRPr="00C71097">
        <w:rPr>
          <w:b/>
        </w:rPr>
        <w:t>Motion to Approve January Minutes</w:t>
      </w:r>
      <w:r>
        <w:t>: Audra Hughes, 2</w:t>
      </w:r>
      <w:r w:rsidRPr="00906F75">
        <w:rPr>
          <w:vertAlign w:val="superscript"/>
        </w:rPr>
        <w:t>nd</w:t>
      </w:r>
      <w:r>
        <w:t xml:space="preserve"> </w:t>
      </w:r>
      <w:proofErr w:type="spellStart"/>
      <w:r>
        <w:t>Kelvey</w:t>
      </w:r>
      <w:proofErr w:type="spellEnd"/>
      <w:r>
        <w:t xml:space="preserve"> Wilson</w:t>
      </w:r>
    </w:p>
    <w:p w14:paraId="47E012B4" w14:textId="77777777" w:rsidR="00906F75" w:rsidRPr="00C71097" w:rsidRDefault="00524D29">
      <w:pPr>
        <w:rPr>
          <w:b/>
        </w:rPr>
      </w:pPr>
      <w:r w:rsidRPr="00C71097">
        <w:rPr>
          <w:b/>
        </w:rPr>
        <w:t>President</w:t>
      </w:r>
      <w:r w:rsidR="00AE6D8C" w:rsidRPr="00C71097">
        <w:rPr>
          <w:b/>
        </w:rPr>
        <w:t xml:space="preserve"> Update:</w:t>
      </w:r>
    </w:p>
    <w:p w14:paraId="7A3A6265" w14:textId="1BFBA0E6" w:rsidR="00AE6D8C" w:rsidRDefault="00C71097">
      <w:r>
        <w:tab/>
      </w:r>
      <w:r w:rsidR="00AE6D8C">
        <w:t>Referee Discussion-</w:t>
      </w:r>
    </w:p>
    <w:p w14:paraId="2CDDC92F" w14:textId="7D6A9979" w:rsidR="00AE6D8C" w:rsidRDefault="00AE6D8C">
      <w:r>
        <w:t xml:space="preserve">   </w:t>
      </w:r>
      <w:r w:rsidR="00C71097">
        <w:tab/>
      </w:r>
      <w:r>
        <w:t>Can we pay refs more or is it an established rate? (Graham)</w:t>
      </w:r>
    </w:p>
    <w:p w14:paraId="537BD9BA" w14:textId="40614C29" w:rsidR="00AE6D8C" w:rsidRDefault="00AE6D8C">
      <w:r>
        <w:t xml:space="preserve">   </w:t>
      </w:r>
      <w:r w:rsidR="00C71097">
        <w:tab/>
      </w:r>
      <w:r>
        <w:t xml:space="preserve">Can we reimburse refs towards expenses after they ref </w:t>
      </w:r>
      <w:proofErr w:type="gramStart"/>
      <w:r>
        <w:t>a certain # of games</w:t>
      </w:r>
      <w:proofErr w:type="gramEnd"/>
      <w:r>
        <w:t>? (Audra)</w:t>
      </w:r>
    </w:p>
    <w:p w14:paraId="515CA39D" w14:textId="11E1C06D" w:rsidR="00AE6D8C" w:rsidRDefault="00AE6D8C">
      <w:r>
        <w:t xml:space="preserve">  </w:t>
      </w:r>
      <w:r w:rsidR="00C71097">
        <w:tab/>
      </w:r>
      <w:r>
        <w:t xml:space="preserve"> Ian to discuss at VSAHA monthly </w:t>
      </w:r>
      <w:proofErr w:type="spellStart"/>
      <w:r>
        <w:t>mtg</w:t>
      </w:r>
      <w:proofErr w:type="spellEnd"/>
      <w:r>
        <w:t xml:space="preserve"> </w:t>
      </w:r>
      <w:proofErr w:type="spellStart"/>
      <w:r>
        <w:t>tmrw</w:t>
      </w:r>
      <w:proofErr w:type="spellEnd"/>
      <w:r>
        <w:t>.</w:t>
      </w:r>
    </w:p>
    <w:p w14:paraId="69FD9F37" w14:textId="77777777" w:rsidR="00AE6D8C" w:rsidRDefault="00AE6D8C">
      <w:r>
        <w:t xml:space="preserve">   </w:t>
      </w:r>
      <w:r>
        <w:tab/>
        <w:t>Current</w:t>
      </w:r>
      <w:r>
        <w:tab/>
        <w:t>Proposed</w:t>
      </w:r>
    </w:p>
    <w:p w14:paraId="41D1F160" w14:textId="77777777" w:rsidR="00AE6D8C" w:rsidRDefault="00AE6D8C">
      <w:r>
        <w:tab/>
        <w:t>10U- 45</w:t>
      </w:r>
      <w:r>
        <w:tab/>
        <w:t>60-80</w:t>
      </w:r>
    </w:p>
    <w:p w14:paraId="2E25B509" w14:textId="77777777" w:rsidR="00AE6D8C" w:rsidRDefault="00AE6D8C">
      <w:r>
        <w:tab/>
        <w:t>12U- 50</w:t>
      </w:r>
      <w:r>
        <w:tab/>
        <w:t>70-90</w:t>
      </w:r>
    </w:p>
    <w:p w14:paraId="779EE6D8" w14:textId="77777777" w:rsidR="00AE6D8C" w:rsidRDefault="00AE6D8C">
      <w:r>
        <w:tab/>
        <w:t>14U- 55</w:t>
      </w:r>
      <w:r>
        <w:tab/>
        <w:t>80-100</w:t>
      </w:r>
    </w:p>
    <w:p w14:paraId="260ADEBC" w14:textId="77777777" w:rsidR="00AE6D8C" w:rsidRDefault="00AE6D8C"/>
    <w:p w14:paraId="0A0FAC4A" w14:textId="7BAF97DE" w:rsidR="00AE6D8C" w:rsidRDefault="00C71097">
      <w:r>
        <w:tab/>
      </w:r>
      <w:r w:rsidR="00AE6D8C">
        <w:t xml:space="preserve">VSAHA- </w:t>
      </w:r>
      <w:proofErr w:type="spellStart"/>
      <w:r w:rsidR="00AE6D8C">
        <w:t>Playdowns</w:t>
      </w:r>
      <w:proofErr w:type="spellEnd"/>
      <w:r w:rsidR="00AE6D8C">
        <w:t xml:space="preserve"> and Championship weekends</w:t>
      </w:r>
    </w:p>
    <w:p w14:paraId="16514C22" w14:textId="2C870A96" w:rsidR="00AE6D8C" w:rsidRDefault="00C71097">
      <w:r>
        <w:tab/>
      </w:r>
      <w:r w:rsidR="00AE6D8C">
        <w:t xml:space="preserve">Several board members met with Kim from VSAHA </w:t>
      </w:r>
      <w:r>
        <w:t>last week.</w:t>
      </w:r>
    </w:p>
    <w:p w14:paraId="47E25F23" w14:textId="53ADE0D3" w:rsidR="006B541D" w:rsidRDefault="00C71097">
      <w:r>
        <w:tab/>
      </w:r>
      <w:r w:rsidR="006B541D">
        <w:t>10UT4G- Weekend of 2/17-2/19</w:t>
      </w:r>
    </w:p>
    <w:p w14:paraId="526890B0" w14:textId="32868911" w:rsidR="006B541D" w:rsidRDefault="00C71097">
      <w:r>
        <w:tab/>
      </w:r>
      <w:r w:rsidR="006B541D">
        <w:t>12UT2- Weekend of 2/24-2/26</w:t>
      </w:r>
    </w:p>
    <w:p w14:paraId="10839B03" w14:textId="69DABA4A" w:rsidR="006B541D" w:rsidRDefault="00C71097">
      <w:r>
        <w:tab/>
      </w:r>
      <w:r w:rsidR="006B541D">
        <w:t xml:space="preserve">Championship Weekend ¾-3/5 </w:t>
      </w:r>
    </w:p>
    <w:p w14:paraId="23DE8B39" w14:textId="77777777" w:rsidR="006B541D" w:rsidRDefault="006B541D"/>
    <w:p w14:paraId="4BB7554D" w14:textId="77777777" w:rsidR="00C71097" w:rsidRDefault="00C71097">
      <w:r>
        <w:tab/>
      </w:r>
      <w:r w:rsidR="006B541D">
        <w:t xml:space="preserve">Board Positions up for election in April: </w:t>
      </w:r>
      <w:proofErr w:type="spellStart"/>
      <w:r w:rsidR="006B541D">
        <w:t>Kelvey</w:t>
      </w:r>
      <w:proofErr w:type="spellEnd"/>
      <w:r w:rsidR="006B541D">
        <w:t xml:space="preserve"> Wilson, Mason </w:t>
      </w:r>
      <w:proofErr w:type="spellStart"/>
      <w:r w:rsidR="006B541D">
        <w:t>Graddock</w:t>
      </w:r>
      <w:proofErr w:type="spellEnd"/>
      <w:r w:rsidR="006B541D">
        <w:t xml:space="preserve">, </w:t>
      </w:r>
    </w:p>
    <w:p w14:paraId="2B8FC7F9" w14:textId="47B7C4E4" w:rsidR="006B541D" w:rsidRDefault="00C71097">
      <w:r>
        <w:tab/>
      </w:r>
      <w:r w:rsidR="006B541D">
        <w:t>Brian Forrest, Jessica Lawrence</w:t>
      </w:r>
    </w:p>
    <w:p w14:paraId="45F77320" w14:textId="77777777" w:rsidR="006B541D" w:rsidRDefault="006B541D"/>
    <w:p w14:paraId="09DCAFCB" w14:textId="77777777" w:rsidR="00C71097" w:rsidRDefault="00C71097">
      <w:r>
        <w:tab/>
      </w:r>
      <w:r w:rsidR="006B541D">
        <w:t xml:space="preserve">SYH email addresses: Audra, </w:t>
      </w:r>
      <w:proofErr w:type="spellStart"/>
      <w:r w:rsidR="006B541D">
        <w:t>Chessie</w:t>
      </w:r>
      <w:proofErr w:type="spellEnd"/>
      <w:r w:rsidR="006B541D">
        <w:t xml:space="preserve"> &amp; Brian met to discuss and set up. </w:t>
      </w:r>
    </w:p>
    <w:p w14:paraId="41085A08" w14:textId="1B736D27" w:rsidR="006B541D" w:rsidRDefault="00C71097">
      <w:r>
        <w:tab/>
      </w:r>
      <w:r w:rsidR="006B541D">
        <w:t>We’ll officially do this after our elections since it could change based on roles, etc.</w:t>
      </w:r>
    </w:p>
    <w:p w14:paraId="7872C2B7" w14:textId="77777777" w:rsidR="006B541D" w:rsidRDefault="006B541D"/>
    <w:p w14:paraId="65A4D034" w14:textId="362F3654" w:rsidR="006B541D" w:rsidRDefault="00C71097">
      <w:r>
        <w:tab/>
      </w:r>
      <w:r w:rsidR="006B541D">
        <w:t xml:space="preserve">Changes to Bylaws? </w:t>
      </w:r>
    </w:p>
    <w:p w14:paraId="7ED4401E" w14:textId="77777777" w:rsidR="006B541D" w:rsidRDefault="006B541D"/>
    <w:p w14:paraId="2FACA7F3" w14:textId="410DD0D0" w:rsidR="006B541D" w:rsidRPr="00C71097" w:rsidRDefault="006B541D">
      <w:pPr>
        <w:rPr>
          <w:b/>
        </w:rPr>
      </w:pPr>
      <w:r w:rsidRPr="00C71097">
        <w:rPr>
          <w:b/>
        </w:rPr>
        <w:t>Web and Social Media Update (Audra</w:t>
      </w:r>
      <w:r w:rsidR="00C71097">
        <w:rPr>
          <w:b/>
        </w:rPr>
        <w:t xml:space="preserve"> Hughes</w:t>
      </w:r>
      <w:r w:rsidRPr="00C71097">
        <w:rPr>
          <w:b/>
        </w:rPr>
        <w:t>)</w:t>
      </w:r>
    </w:p>
    <w:p w14:paraId="0DB3E23B" w14:textId="77777777" w:rsidR="006B541D" w:rsidRDefault="006B541D">
      <w:r>
        <w:t xml:space="preserve">Audra, </w:t>
      </w:r>
      <w:proofErr w:type="spellStart"/>
      <w:r>
        <w:t>Chessie</w:t>
      </w:r>
      <w:proofErr w:type="spellEnd"/>
      <w:r>
        <w:t xml:space="preserve"> and Brian met to discuss, update, add, delete, etc. Ongoing work in progress!</w:t>
      </w:r>
    </w:p>
    <w:p w14:paraId="48FAB9D0" w14:textId="77777777" w:rsidR="006B541D" w:rsidRDefault="006B541D"/>
    <w:p w14:paraId="55B74C3C" w14:textId="77777777" w:rsidR="006B541D" w:rsidRPr="00C71097" w:rsidRDefault="006B541D">
      <w:pPr>
        <w:rPr>
          <w:b/>
        </w:rPr>
      </w:pPr>
      <w:r w:rsidRPr="00C71097">
        <w:rPr>
          <w:b/>
        </w:rPr>
        <w:t>Registrar Update (</w:t>
      </w:r>
      <w:proofErr w:type="spellStart"/>
      <w:r w:rsidRPr="00C71097">
        <w:rPr>
          <w:b/>
        </w:rPr>
        <w:t>Chessie</w:t>
      </w:r>
      <w:proofErr w:type="spellEnd"/>
      <w:r w:rsidRPr="00C71097">
        <w:rPr>
          <w:b/>
        </w:rPr>
        <w:t xml:space="preserve"> Roy)</w:t>
      </w:r>
    </w:p>
    <w:p w14:paraId="73F4744F" w14:textId="77777777" w:rsidR="006B541D" w:rsidRDefault="006B541D">
      <w:r>
        <w:t>Practice schedules continue through 2/24.</w:t>
      </w:r>
    </w:p>
    <w:p w14:paraId="041EE4BA" w14:textId="77777777" w:rsidR="006B541D" w:rsidRDefault="006B541D">
      <w:r>
        <w:t xml:space="preserve">Skills w/ </w:t>
      </w:r>
      <w:proofErr w:type="spellStart"/>
      <w:r>
        <w:t>ian</w:t>
      </w:r>
      <w:proofErr w:type="spellEnd"/>
      <w:r>
        <w:t xml:space="preserve"> Smith until 2/21</w:t>
      </w:r>
    </w:p>
    <w:p w14:paraId="303967F2" w14:textId="77777777" w:rsidR="006B541D" w:rsidRDefault="006B541D">
      <w:r>
        <w:t>8U ends 2/16</w:t>
      </w:r>
    </w:p>
    <w:p w14:paraId="2555877B" w14:textId="77777777" w:rsidR="006B541D" w:rsidRDefault="006B541D"/>
    <w:p w14:paraId="5D3B47FB" w14:textId="77777777" w:rsidR="006B541D" w:rsidRPr="00C71097" w:rsidRDefault="006B541D">
      <w:pPr>
        <w:rPr>
          <w:b/>
        </w:rPr>
      </w:pPr>
      <w:r w:rsidRPr="00C71097">
        <w:rPr>
          <w:b/>
        </w:rPr>
        <w:t>Treasurer Update (Jessica Lawrence)</w:t>
      </w:r>
    </w:p>
    <w:p w14:paraId="46456145" w14:textId="77777777" w:rsidR="006B541D" w:rsidRDefault="006B541D" w:rsidP="00C71097">
      <w:pPr>
        <w:ind w:left="720"/>
      </w:pPr>
      <w:r>
        <w:lastRenderedPageBreak/>
        <w:t xml:space="preserve">Will have overview P&amp;L for March meeting that includes 2 </w:t>
      </w:r>
      <w:proofErr w:type="spellStart"/>
      <w:r>
        <w:t>playdowns</w:t>
      </w:r>
      <w:proofErr w:type="spellEnd"/>
      <w:r>
        <w:t xml:space="preserve"> and Championship Weekend.</w:t>
      </w:r>
    </w:p>
    <w:p w14:paraId="6EB15BEC" w14:textId="77777777" w:rsidR="006B541D" w:rsidRDefault="006B541D" w:rsidP="00C71097">
      <w:pPr>
        <w:ind w:left="720"/>
      </w:pPr>
      <w:r>
        <w:t>We’re over budget on ice time.</w:t>
      </w:r>
    </w:p>
    <w:p w14:paraId="25204DFE" w14:textId="77777777" w:rsidR="006B541D" w:rsidRDefault="006B541D" w:rsidP="00C71097">
      <w:pPr>
        <w:ind w:left="720"/>
      </w:pPr>
      <w:r>
        <w:t>We have 6 teams in states.</w:t>
      </w:r>
    </w:p>
    <w:p w14:paraId="635CDA6B" w14:textId="77777777" w:rsidR="006B541D" w:rsidRDefault="006B541D" w:rsidP="00C71097">
      <w:pPr>
        <w:ind w:left="720"/>
      </w:pPr>
      <w:r>
        <w:t>Motion to approve $1000 expenditure towards States expenses (1</w:t>
      </w:r>
      <w:r w:rsidRPr="006B541D">
        <w:rPr>
          <w:vertAlign w:val="superscript"/>
        </w:rPr>
        <w:t>st</w:t>
      </w:r>
      <w:r>
        <w:t xml:space="preserve"> Graham Mink, 2</w:t>
      </w:r>
      <w:r w:rsidRPr="006B541D">
        <w:rPr>
          <w:vertAlign w:val="superscript"/>
        </w:rPr>
        <w:t>nd</w:t>
      </w:r>
      <w:r>
        <w:t xml:space="preserve"> Audra Hughes). All in favor.</w:t>
      </w:r>
    </w:p>
    <w:p w14:paraId="36BAC4E4" w14:textId="77777777" w:rsidR="00C71097" w:rsidRDefault="00C71097"/>
    <w:p w14:paraId="66BEFBB8" w14:textId="77777777" w:rsidR="006B541D" w:rsidRPr="00C71097" w:rsidRDefault="006B541D">
      <w:pPr>
        <w:rPr>
          <w:b/>
        </w:rPr>
      </w:pPr>
      <w:r w:rsidRPr="00C71097">
        <w:rPr>
          <w:b/>
        </w:rPr>
        <w:t>8U/ Grow the Game (Audra Hughes)</w:t>
      </w:r>
    </w:p>
    <w:p w14:paraId="47CBAD84" w14:textId="77777777" w:rsidR="006B541D" w:rsidRDefault="006B541D" w:rsidP="00C71097">
      <w:pPr>
        <w:ind w:left="720"/>
      </w:pPr>
      <w:r>
        <w:t>L2P/L2S Wrap Up</w:t>
      </w:r>
    </w:p>
    <w:p w14:paraId="6BCC7B77" w14:textId="77777777" w:rsidR="006B541D" w:rsidRDefault="006B541D" w:rsidP="00C71097">
      <w:pPr>
        <w:ind w:left="720"/>
      </w:pPr>
      <w:r>
        <w:t>6U finishes 2/11</w:t>
      </w:r>
    </w:p>
    <w:p w14:paraId="1EA96E42" w14:textId="77777777" w:rsidR="006B541D" w:rsidRDefault="006B541D" w:rsidP="00C71097">
      <w:pPr>
        <w:ind w:left="720"/>
      </w:pPr>
      <w:r>
        <w:t xml:space="preserve">Try Hockey for </w:t>
      </w:r>
      <w:proofErr w:type="spellStart"/>
      <w:r>
        <w:t>For</w:t>
      </w:r>
      <w:proofErr w:type="spellEnd"/>
      <w:r>
        <w:t xml:space="preserve"> Free Day on 2/4 (let’s do one in the fall)</w:t>
      </w:r>
    </w:p>
    <w:p w14:paraId="64F78E59" w14:textId="0DA3B347" w:rsidR="006B541D" w:rsidRDefault="006B541D" w:rsidP="00C71097">
      <w:pPr>
        <w:ind w:left="720"/>
      </w:pPr>
      <w:r>
        <w:t>VSAHA Grant Application</w:t>
      </w:r>
      <w:r w:rsidR="00C71097">
        <w:t xml:space="preserve"> for upgraded and additional goalie gear</w:t>
      </w:r>
    </w:p>
    <w:p w14:paraId="081CEB44" w14:textId="77777777" w:rsidR="006B541D" w:rsidRDefault="006B541D" w:rsidP="00C71097">
      <w:pPr>
        <w:ind w:left="720"/>
      </w:pPr>
      <w:r>
        <w:t>Any opportunities to run L2S/L2P programs in Waterbury?</w:t>
      </w:r>
    </w:p>
    <w:p w14:paraId="587A37A4" w14:textId="77777777" w:rsidR="006B541D" w:rsidRDefault="006B541D"/>
    <w:p w14:paraId="63B5614C" w14:textId="77777777" w:rsidR="006B541D" w:rsidRPr="00C71097" w:rsidRDefault="006B541D">
      <w:pPr>
        <w:rPr>
          <w:b/>
        </w:rPr>
      </w:pPr>
      <w:r w:rsidRPr="00C71097">
        <w:rPr>
          <w:b/>
        </w:rPr>
        <w:t>Girls Update (Audra/</w:t>
      </w:r>
      <w:proofErr w:type="spellStart"/>
      <w:r w:rsidRPr="00C71097">
        <w:rPr>
          <w:b/>
        </w:rPr>
        <w:t>Kelvey</w:t>
      </w:r>
      <w:proofErr w:type="spellEnd"/>
      <w:r w:rsidRPr="00C71097">
        <w:rPr>
          <w:b/>
        </w:rPr>
        <w:t>)</w:t>
      </w:r>
    </w:p>
    <w:p w14:paraId="40628ED4" w14:textId="77777777" w:rsidR="004F1C5C" w:rsidRDefault="006B541D" w:rsidP="00C71097">
      <w:pPr>
        <w:ind w:left="720"/>
      </w:pPr>
      <w:r>
        <w:t xml:space="preserve">Next year’s numbers look very strong. 6 LTP girls joined the 6U practices to finish out the season. </w:t>
      </w:r>
      <w:r w:rsidR="004F1C5C">
        <w:t xml:space="preserve"> Enough 8U girls to keep them together as well.</w:t>
      </w:r>
    </w:p>
    <w:p w14:paraId="200E3C46" w14:textId="77777777" w:rsidR="004F1C5C" w:rsidRDefault="004F1C5C" w:rsidP="00C71097">
      <w:pPr>
        <w:ind w:left="720"/>
      </w:pPr>
      <w:r>
        <w:t>Holly Ryan and Lindsay Lamb are coordinating with UVM (and Boston Pride) to host girls’ clinics next season.</w:t>
      </w:r>
    </w:p>
    <w:p w14:paraId="5D2B1A6D" w14:textId="77777777" w:rsidR="004F1C5C" w:rsidRDefault="004F1C5C"/>
    <w:p w14:paraId="59A1AEFF" w14:textId="77777777" w:rsidR="004F1C5C" w:rsidRPr="00C71097" w:rsidRDefault="004F1C5C">
      <w:pPr>
        <w:rPr>
          <w:b/>
        </w:rPr>
      </w:pPr>
      <w:r w:rsidRPr="00C71097">
        <w:rPr>
          <w:b/>
        </w:rPr>
        <w:t xml:space="preserve">Fundraising/ Tournament Update (Andrew </w:t>
      </w:r>
      <w:proofErr w:type="spellStart"/>
      <w:r w:rsidRPr="00C71097">
        <w:rPr>
          <w:b/>
        </w:rPr>
        <w:t>Kneale</w:t>
      </w:r>
      <w:proofErr w:type="spellEnd"/>
      <w:r w:rsidRPr="00C71097">
        <w:rPr>
          <w:b/>
        </w:rPr>
        <w:t>)</w:t>
      </w:r>
    </w:p>
    <w:p w14:paraId="2AC35FF4" w14:textId="77777777" w:rsidR="004F1C5C" w:rsidRDefault="004F1C5C"/>
    <w:p w14:paraId="2444DC06" w14:textId="77777777" w:rsidR="004F1C5C" w:rsidRPr="00C71097" w:rsidRDefault="004F1C5C">
      <w:pPr>
        <w:rPr>
          <w:b/>
        </w:rPr>
      </w:pPr>
      <w:proofErr w:type="spellStart"/>
      <w:r w:rsidRPr="00C71097">
        <w:rPr>
          <w:b/>
        </w:rPr>
        <w:t>Merch</w:t>
      </w:r>
      <w:proofErr w:type="spellEnd"/>
      <w:r w:rsidRPr="00C71097">
        <w:rPr>
          <w:b/>
        </w:rPr>
        <w:t xml:space="preserve"> &amp; Gear Update (Audra Hughes)</w:t>
      </w:r>
    </w:p>
    <w:p w14:paraId="00B9977E" w14:textId="5C215A25" w:rsidR="004F1C5C" w:rsidRDefault="00C71097">
      <w:r>
        <w:tab/>
      </w:r>
      <w:r w:rsidR="004F1C5C">
        <w:t xml:space="preserve">Reviewing options with 2 </w:t>
      </w:r>
      <w:proofErr w:type="spellStart"/>
      <w:r w:rsidR="004F1C5C">
        <w:t>merch</w:t>
      </w:r>
      <w:proofErr w:type="spellEnd"/>
      <w:r w:rsidR="004F1C5C">
        <w:t xml:space="preserve"> companies and Pure Hockey for 2023-2024 season.</w:t>
      </w:r>
    </w:p>
    <w:p w14:paraId="6AF570EC" w14:textId="77777777" w:rsidR="004F1C5C" w:rsidRDefault="004F1C5C"/>
    <w:p w14:paraId="64F9F7C2" w14:textId="77777777" w:rsidR="004F1C5C" w:rsidRPr="00C71097" w:rsidRDefault="004F1C5C">
      <w:pPr>
        <w:rPr>
          <w:b/>
        </w:rPr>
      </w:pPr>
      <w:r w:rsidRPr="00C71097">
        <w:rPr>
          <w:b/>
        </w:rPr>
        <w:t>2023-2024 Planning:</w:t>
      </w:r>
    </w:p>
    <w:p w14:paraId="64A2B3C0" w14:textId="77777777" w:rsidR="004F1C5C" w:rsidRDefault="004F1C5C" w:rsidP="00C71097">
      <w:pPr>
        <w:ind w:left="720"/>
      </w:pPr>
      <w:r>
        <w:t>Board Position review: Anyone no longer interested in serving on board should let Graham know.</w:t>
      </w:r>
    </w:p>
    <w:p w14:paraId="50D6CAA1" w14:textId="77777777" w:rsidR="004F1C5C" w:rsidRDefault="004F1C5C" w:rsidP="00C71097">
      <w:pPr>
        <w:ind w:left="720"/>
      </w:pPr>
      <w:r>
        <w:t>Teams: Review #’s for next year’s teams.</w:t>
      </w:r>
      <w:r w:rsidR="00C13F6A">
        <w:t xml:space="preserve"> </w:t>
      </w:r>
    </w:p>
    <w:p w14:paraId="5B286252" w14:textId="77777777" w:rsidR="00C13F6A" w:rsidRDefault="00C13F6A" w:rsidP="00C71097">
      <w:pPr>
        <w:ind w:left="720"/>
      </w:pPr>
      <w:r>
        <w:t>More ice time next year; later practices (Monday until 8:30, Tuesday until 9:30, W skills, 12U/14U g’s?</w:t>
      </w:r>
    </w:p>
    <w:p w14:paraId="3750C9D8" w14:textId="77777777" w:rsidR="00C13F6A" w:rsidRDefault="00C13F6A"/>
    <w:p w14:paraId="315C2615" w14:textId="77777777" w:rsidR="00C13F6A" w:rsidRPr="00C71097" w:rsidRDefault="00C13F6A">
      <w:pPr>
        <w:rPr>
          <w:b/>
        </w:rPr>
      </w:pPr>
      <w:r w:rsidRPr="00C71097">
        <w:rPr>
          <w:b/>
        </w:rPr>
        <w:t>Moving to March Agenda:</w:t>
      </w:r>
    </w:p>
    <w:p w14:paraId="372DB977" w14:textId="77777777" w:rsidR="00C13F6A" w:rsidRDefault="00C13F6A">
      <w:r>
        <w:t>6U/8U planning</w:t>
      </w:r>
    </w:p>
    <w:p w14:paraId="7030C8CB" w14:textId="77777777" w:rsidR="00C13F6A" w:rsidRDefault="00C13F6A">
      <w:r>
        <w:t>Spring/Summer planning</w:t>
      </w:r>
    </w:p>
    <w:p w14:paraId="1A94074A" w14:textId="77777777" w:rsidR="00C13F6A" w:rsidRDefault="00C13F6A"/>
    <w:p w14:paraId="5BA975E2" w14:textId="4ACAE9BE" w:rsidR="00C13F6A" w:rsidRDefault="00C71097">
      <w:pPr>
        <w:rPr>
          <w:b/>
        </w:rPr>
      </w:pPr>
      <w:r>
        <w:rPr>
          <w:b/>
        </w:rPr>
        <w:t>Other business (none)</w:t>
      </w:r>
    </w:p>
    <w:p w14:paraId="32BE54E0" w14:textId="22BBC6BC" w:rsidR="00C71097" w:rsidRPr="00C71097" w:rsidRDefault="00C71097">
      <w:pPr>
        <w:rPr>
          <w:b/>
        </w:rPr>
      </w:pPr>
      <w:r>
        <w:rPr>
          <w:b/>
        </w:rPr>
        <w:t>Motion to Adjourn: (1</w:t>
      </w:r>
      <w:r w:rsidRPr="00C71097">
        <w:rPr>
          <w:b/>
          <w:vertAlign w:val="superscript"/>
        </w:rPr>
        <w:t>st</w:t>
      </w:r>
      <w:r>
        <w:rPr>
          <w:b/>
        </w:rPr>
        <w:t xml:space="preserve"> John Flint, 2</w:t>
      </w:r>
      <w:r w:rsidRPr="00C71097">
        <w:rPr>
          <w:b/>
          <w:vertAlign w:val="superscript"/>
        </w:rPr>
        <w:t>nd</w:t>
      </w:r>
      <w:r>
        <w:rPr>
          <w:b/>
        </w:rPr>
        <w:t xml:space="preserve"> Mason Graddock)</w:t>
      </w:r>
      <w:bookmarkStart w:id="0" w:name="_GoBack"/>
      <w:bookmarkEnd w:id="0"/>
    </w:p>
    <w:p w14:paraId="0F1C58DD" w14:textId="77777777" w:rsidR="006B541D" w:rsidRPr="00C71097" w:rsidRDefault="006B541D">
      <w:pPr>
        <w:rPr>
          <w:b/>
        </w:rPr>
      </w:pPr>
      <w:r w:rsidRPr="00C71097">
        <w:rPr>
          <w:b/>
        </w:rPr>
        <w:t>Next meeting: 3/6 6pm.</w:t>
      </w:r>
    </w:p>
    <w:p w14:paraId="4D89D021" w14:textId="77777777" w:rsidR="00AE6D8C" w:rsidRDefault="00AE6D8C"/>
    <w:sectPr w:rsidR="00AE6D8C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75"/>
    <w:rsid w:val="004F1C5C"/>
    <w:rsid w:val="00524D29"/>
    <w:rsid w:val="006B541D"/>
    <w:rsid w:val="00906F75"/>
    <w:rsid w:val="009324C4"/>
    <w:rsid w:val="00AE6D8C"/>
    <w:rsid w:val="00C13F6A"/>
    <w:rsid w:val="00C71097"/>
    <w:rsid w:val="00E2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9D58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2</cp:revision>
  <dcterms:created xsi:type="dcterms:W3CDTF">2023-02-23T14:23:00Z</dcterms:created>
  <dcterms:modified xsi:type="dcterms:W3CDTF">2023-02-23T14:23:00Z</dcterms:modified>
</cp:coreProperties>
</file>