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F79C" w14:textId="7383D6FF" w:rsidR="00122B5F" w:rsidRDefault="00E0586E" w:rsidP="00E0586E">
      <w:pPr>
        <w:spacing w:after="0" w:line="240" w:lineRule="auto"/>
      </w:pPr>
      <w:r>
        <w:t>Dear Parents,</w:t>
      </w:r>
    </w:p>
    <w:p w14:paraId="46E7852C" w14:textId="6FCFAFE2" w:rsidR="00E0586E" w:rsidRDefault="00E0586E" w:rsidP="00E0586E">
      <w:pPr>
        <w:spacing w:after="0" w:line="240" w:lineRule="auto"/>
      </w:pPr>
    </w:p>
    <w:p w14:paraId="579525D6" w14:textId="337ED992" w:rsidR="00FA7D52" w:rsidRDefault="00E0586E" w:rsidP="00E0586E">
      <w:pPr>
        <w:spacing w:after="0" w:line="240" w:lineRule="auto"/>
      </w:pPr>
      <w:r>
        <w:t xml:space="preserve">Welcome </w:t>
      </w:r>
      <w:r>
        <w:t>to this year’s WYBBA basketball season!  My name is __________ and</w:t>
      </w:r>
      <w:r>
        <w:t xml:space="preserve"> I</w:t>
      </w:r>
      <w:r w:rsidR="00FA7D52">
        <w:t>, along with our assistant coaches</w:t>
      </w:r>
      <w:r w:rsidR="00470410">
        <w:t>, _____________ and ___________ are</w:t>
      </w:r>
      <w:r>
        <w:t xml:space="preserve"> excited to be your child's coach</w:t>
      </w:r>
      <w:r w:rsidR="00470410">
        <w:t>es</w:t>
      </w:r>
      <w:r>
        <w:t xml:space="preserve"> this season and help them grow as a player and a person</w:t>
      </w:r>
      <w:r w:rsidR="00470410">
        <w:t>!</w:t>
      </w:r>
      <w:r w:rsidR="00A62CAF">
        <w:t xml:space="preserve"> </w:t>
      </w:r>
    </w:p>
    <w:p w14:paraId="20379803" w14:textId="77777777" w:rsidR="00FA7D52" w:rsidRDefault="00FA7D52" w:rsidP="00E0586E">
      <w:pPr>
        <w:spacing w:after="0" w:line="240" w:lineRule="auto"/>
      </w:pPr>
    </w:p>
    <w:p w14:paraId="4FFA696B" w14:textId="0FD958FD" w:rsidR="00E0586E" w:rsidRDefault="00A62CAF" w:rsidP="00E0586E">
      <w:pPr>
        <w:spacing w:after="0" w:line="240" w:lineRule="auto"/>
      </w:pPr>
      <w:r>
        <w:t>This email is an introduction to the team and coaches and a more detailed email and parents meeting will be forthcoming to give you the details you’ll need for a successful season!</w:t>
      </w:r>
    </w:p>
    <w:p w14:paraId="5F126131" w14:textId="5F276BDE" w:rsidR="00A62CAF" w:rsidRDefault="00A62CAF" w:rsidP="00E0586E">
      <w:pPr>
        <w:spacing w:after="0" w:line="240" w:lineRule="auto"/>
      </w:pPr>
    </w:p>
    <w:p w14:paraId="0662000A" w14:textId="0D4440F1" w:rsidR="00A62CAF" w:rsidRDefault="00A62CAF" w:rsidP="00E0586E">
      <w:pPr>
        <w:spacing w:after="0" w:line="240" w:lineRule="auto"/>
      </w:pPr>
      <w:r>
        <w:t xml:space="preserve">But at the outset, you can expect practices to start </w:t>
      </w:r>
      <w:r w:rsidR="00FF1EA7">
        <w:t>in mid to late October for 2 days</w:t>
      </w:r>
      <w:r w:rsidR="00470410">
        <w:t xml:space="preserve"> per </w:t>
      </w:r>
      <w:r w:rsidR="00FF1EA7">
        <w:t>week.</w:t>
      </w:r>
      <w:r w:rsidR="00470410">
        <w:t xml:space="preserve">  The practice schedule</w:t>
      </w:r>
      <w:r w:rsidR="00AB0AAE">
        <w:t xml:space="preserve"> and location</w:t>
      </w:r>
      <w:r w:rsidR="00470410">
        <w:t xml:space="preserve"> may vary from week to week due to the many teams that have to share court time in Westonka, but we will do our best to request consistent court time.</w:t>
      </w:r>
      <w:r w:rsidR="00FF1EA7">
        <w:t xml:space="preserve">  Our tournament schedule will be forwarded shortly but you can expect up to 10 weekend tournaments this winter which may start in November.  More to come</w:t>
      </w:r>
      <w:r w:rsidR="00441926">
        <w:t xml:space="preserve"> on exact schedules</w:t>
      </w:r>
      <w:r w:rsidR="00FF1EA7">
        <w:t>!</w:t>
      </w:r>
    </w:p>
    <w:p w14:paraId="54AAFC9F" w14:textId="77777777" w:rsidR="00E0586E" w:rsidRDefault="00E0586E" w:rsidP="00E0586E">
      <w:pPr>
        <w:spacing w:after="0" w:line="240" w:lineRule="auto"/>
      </w:pPr>
    </w:p>
    <w:p w14:paraId="44C3446C" w14:textId="77BA93CD" w:rsidR="00E0586E" w:rsidRDefault="00FF1EA7" w:rsidP="00E0586E">
      <w:pPr>
        <w:spacing w:after="0" w:line="240" w:lineRule="auto"/>
      </w:pPr>
      <w:r>
        <w:t xml:space="preserve">I also wanted to give everyone my overall philosophy on coaching.  </w:t>
      </w:r>
      <w:r w:rsidR="00E0586E">
        <w:t>Basketball is a wonderful game that teaches so many valuable lessons.</w:t>
      </w:r>
      <w:r w:rsidR="00E0586E">
        <w:t xml:space="preserve">  My philosophy is that basketball is a game, so it should always be enjoyable and fun for the kids.  </w:t>
      </w:r>
    </w:p>
    <w:p w14:paraId="25318231" w14:textId="77777777" w:rsidR="00E0586E" w:rsidRDefault="00E0586E" w:rsidP="00E0586E">
      <w:pPr>
        <w:spacing w:after="0" w:line="240" w:lineRule="auto"/>
      </w:pPr>
    </w:p>
    <w:p w14:paraId="3EAA35EE" w14:textId="619BF188" w:rsidR="00E0586E" w:rsidRDefault="00E0586E" w:rsidP="00E0586E">
      <w:pPr>
        <w:spacing w:after="0" w:line="240" w:lineRule="auto"/>
      </w:pPr>
      <w:r>
        <w:t>However, basketball, like anything in life, re</w:t>
      </w:r>
      <w:r>
        <w:t xml:space="preserve">quires dedication and hard work to be successful, but the rewards are well worth it. </w:t>
      </w:r>
      <w:r>
        <w:t xml:space="preserve"> This season we will not only teach your child the game of basketball, but y</w:t>
      </w:r>
      <w:r>
        <w:t>our child will learn how to set goals and work towards them, how to handle success and failure, and how to be a good teammate.</w:t>
      </w:r>
    </w:p>
    <w:p w14:paraId="22E3C0F5" w14:textId="77777777" w:rsidR="00E0586E" w:rsidRDefault="00E0586E" w:rsidP="00E0586E">
      <w:pPr>
        <w:spacing w:after="0" w:line="240" w:lineRule="auto"/>
      </w:pPr>
    </w:p>
    <w:p w14:paraId="166E3426" w14:textId="51A8744F" w:rsidR="00E0586E" w:rsidRDefault="00E0586E" w:rsidP="00E0586E">
      <w:pPr>
        <w:spacing w:after="0" w:line="240" w:lineRule="auto"/>
      </w:pPr>
      <w:r>
        <w:t>I am committed to helping your child</w:t>
      </w:r>
      <w:r w:rsidR="00DD4D8E">
        <w:t xml:space="preserve"> develop and</w:t>
      </w:r>
      <w:r>
        <w:t xml:space="preserve"> reach their full potential as a player and a person. I believe in positive reinforcement and building up </w:t>
      </w:r>
      <w:r>
        <w:t>a child’s</w:t>
      </w:r>
      <w:r>
        <w:t xml:space="preserve"> confidence. I will always be honest with your child and give them constructive feedback to help them improve.</w:t>
      </w:r>
    </w:p>
    <w:p w14:paraId="1CD351AD" w14:textId="77777777" w:rsidR="00E0586E" w:rsidRDefault="00E0586E" w:rsidP="00E0586E">
      <w:pPr>
        <w:spacing w:after="0" w:line="240" w:lineRule="auto"/>
      </w:pPr>
    </w:p>
    <w:p w14:paraId="48B2B7EA" w14:textId="52D2D989" w:rsidR="00027664" w:rsidRDefault="00E0586E" w:rsidP="00E0586E">
      <w:pPr>
        <w:spacing w:after="0" w:line="240" w:lineRule="auto"/>
      </w:pPr>
      <w:r>
        <w:t>I am looking forward to a great season and getting to know you and your child better</w:t>
      </w:r>
      <w:r w:rsidR="00DD4D8E">
        <w:t>!</w:t>
      </w:r>
      <w:r>
        <w:t xml:space="preserve"> If you have any questions or concerns, please do not hesitate to contact me</w:t>
      </w:r>
      <w:r w:rsidR="00DD4D8E">
        <w:t xml:space="preserve"> anytime!</w:t>
      </w:r>
      <w:r w:rsidR="00027664">
        <w:t xml:space="preserve">  My email is XXXXXX and my cell phone is XXXXX.  </w:t>
      </w:r>
      <w:r w:rsidR="00990ABC">
        <w:t>The assistant coaches info is also: XXXXXXXXX.</w:t>
      </w:r>
    </w:p>
    <w:p w14:paraId="7DF043DE" w14:textId="05689975" w:rsidR="00990ABC" w:rsidRDefault="00990ABC" w:rsidP="00E0586E">
      <w:pPr>
        <w:spacing w:after="0" w:line="240" w:lineRule="auto"/>
      </w:pPr>
    </w:p>
    <w:p w14:paraId="18D3D015" w14:textId="03BC5F0F" w:rsidR="00990ABC" w:rsidRDefault="00990ABC" w:rsidP="00E0586E">
      <w:pPr>
        <w:spacing w:after="0" w:line="240" w:lineRule="auto"/>
      </w:pPr>
      <w:r>
        <w:t>Best,</w:t>
      </w:r>
    </w:p>
    <w:p w14:paraId="6C976BA8" w14:textId="080A087E" w:rsidR="00990ABC" w:rsidRDefault="00990ABC" w:rsidP="00E0586E">
      <w:pPr>
        <w:spacing w:after="0" w:line="240" w:lineRule="auto"/>
      </w:pPr>
    </w:p>
    <w:p w14:paraId="03F47204" w14:textId="1BF58803" w:rsidR="00990ABC" w:rsidRDefault="00990ABC" w:rsidP="00E0586E">
      <w:pPr>
        <w:spacing w:after="0" w:line="240" w:lineRule="auto"/>
      </w:pPr>
      <w:r>
        <w:t>Coach XXXXX</w:t>
      </w:r>
    </w:p>
    <w:sectPr w:rsidR="0099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6E"/>
    <w:rsid w:val="00027664"/>
    <w:rsid w:val="00122B5F"/>
    <w:rsid w:val="00441926"/>
    <w:rsid w:val="00470410"/>
    <w:rsid w:val="00990ABC"/>
    <w:rsid w:val="00A62CAF"/>
    <w:rsid w:val="00AB0AAE"/>
    <w:rsid w:val="00DD4D8E"/>
    <w:rsid w:val="00E0586E"/>
    <w:rsid w:val="00FA7D52"/>
    <w:rsid w:val="00F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73816"/>
  <w15:chartTrackingRefBased/>
  <w15:docId w15:val="{C96E2DB2-4D24-42E1-904E-1C7583EB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Seiler, Shawn</dc:creator>
  <cp:keywords/>
  <dc:description/>
  <cp:lastModifiedBy>Seiler, Shawn</cp:lastModifiedBy>
  <cp:revision>8</cp:revision>
  <dcterms:created xsi:type="dcterms:W3CDTF">2022-09-28T14:47:00Z</dcterms:created>
  <dcterms:modified xsi:type="dcterms:W3CDTF">2022-09-28T15:09:00Z</dcterms:modified>
</cp:coreProperties>
</file>