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D4B3" w14:textId="47B734D9" w:rsidR="00CA2A71" w:rsidRPr="00CA2A71" w:rsidRDefault="00CA2A71" w:rsidP="00CA2A71">
      <w:pPr>
        <w:rPr>
          <w:rFonts w:asciiTheme="minorHAnsi" w:hAnsiTheme="minorHAnsi" w:cstheme="minorBidi"/>
          <w:b/>
          <w:bCs/>
          <w:u w:val="single"/>
        </w:rPr>
      </w:pPr>
      <w:r w:rsidRPr="00CA2A71">
        <w:rPr>
          <w:rFonts w:asciiTheme="minorHAnsi" w:hAnsiTheme="minorHAnsi" w:cstheme="minorBidi"/>
          <w:b/>
          <w:bCs/>
          <w:u w:val="single"/>
        </w:rPr>
        <w:t>xHockeyProducts Training Facility- COVID Guidelines for Professional Private Instruction</w:t>
      </w:r>
      <w:r w:rsidR="00E63D2F" w:rsidRPr="00CA2A71">
        <w:rPr>
          <w:rFonts w:asciiTheme="minorHAnsi" w:hAnsiTheme="minorHAnsi" w:cstheme="minorBidi"/>
          <w:b/>
          <w:bCs/>
          <w:u w:val="single"/>
        </w:rPr>
        <w:br/>
      </w:r>
      <w:r w:rsidR="00E63D2F" w:rsidRPr="00CA2A71">
        <w:rPr>
          <w:rFonts w:asciiTheme="minorHAnsi" w:hAnsiTheme="minorHAnsi" w:cstheme="minorBidi"/>
          <w:b/>
          <w:bCs/>
          <w:u w:val="single"/>
        </w:rPr>
        <w:br/>
      </w:r>
    </w:p>
    <w:p w14:paraId="1F208ADE" w14:textId="3FD75747" w:rsidR="00D17904" w:rsidRDefault="00CA2A71" w:rsidP="00D1790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 parent/guardians and athletes MUST </w:t>
      </w:r>
      <w:r w:rsidR="00D17904">
        <w:rPr>
          <w:rFonts w:asciiTheme="minorHAnsi" w:hAnsiTheme="minorHAnsi" w:cstheme="minorBidi"/>
        </w:rPr>
        <w:t>follow these guidelines:</w:t>
      </w:r>
    </w:p>
    <w:p w14:paraId="3E7C1721" w14:textId="77777777" w:rsidR="00D17904" w:rsidRDefault="00D17904" w:rsidP="00D17904">
      <w:pPr>
        <w:rPr>
          <w:rFonts w:asciiTheme="minorHAnsi" w:hAnsiTheme="minorHAnsi" w:cstheme="minorBidi"/>
        </w:rPr>
      </w:pPr>
    </w:p>
    <w:p w14:paraId="39901478" w14:textId="562489C5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Must show up no more than 5</w:t>
      </w:r>
      <w:r w:rsidR="00CA2A71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minutes prior to scheduled sessions.</w:t>
      </w:r>
    </w:p>
    <w:p w14:paraId="676E245F" w14:textId="390DC5BB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Must wear mask the entire time, except when training on the ice.</w:t>
      </w:r>
    </w:p>
    <w:p w14:paraId="606776D7" w14:textId="2FD3EB6A" w:rsidR="00CA2A71" w:rsidRDefault="00CA2A71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All parents and xHockey staff MUST wear mask when in the facility</w:t>
      </w:r>
    </w:p>
    <w:p w14:paraId="0776361E" w14:textId="5B0A6692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Player</w:t>
      </w:r>
      <w:r w:rsidR="00CA2A71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 come fully dressed (minus skates and helmet)</w:t>
      </w:r>
    </w:p>
    <w:p w14:paraId="5D06DC10" w14:textId="77777777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Locker rooms will NOT be open, only bench space for tying skates.</w:t>
      </w:r>
    </w:p>
    <w:p w14:paraId="6B35305F" w14:textId="44B585A2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Players must leave immediately after session and can only take skates and helmet off.</w:t>
      </w:r>
      <w:r w:rsidR="00CA2A71">
        <w:rPr>
          <w:rFonts w:asciiTheme="minorHAnsi" w:hAnsiTheme="minorHAnsi" w:cstheme="minorBidi"/>
        </w:rPr>
        <w:t xml:space="preserve"> Masks must be worn immediately after on-ice session ends.</w:t>
      </w:r>
    </w:p>
    <w:p w14:paraId="728D8F31" w14:textId="51FBA590" w:rsidR="00D17904" w:rsidRDefault="00D17904" w:rsidP="00D179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We </w:t>
      </w:r>
      <w:r w:rsidR="00CA2A71">
        <w:rPr>
          <w:rFonts w:asciiTheme="minorHAnsi" w:hAnsiTheme="minorHAnsi" w:cstheme="minorBidi"/>
        </w:rPr>
        <w:t>ask that all</w:t>
      </w:r>
      <w:r>
        <w:rPr>
          <w:rFonts w:asciiTheme="minorHAnsi" w:hAnsiTheme="minorHAnsi" w:cstheme="minorBidi"/>
        </w:rPr>
        <w:t xml:space="preserve"> parent or guardians only enter facility </w:t>
      </w:r>
      <w:r w:rsidR="00CA2A71">
        <w:rPr>
          <w:rFonts w:asciiTheme="minorHAnsi" w:hAnsiTheme="minorHAnsi" w:cstheme="minorBidi"/>
        </w:rPr>
        <w:t xml:space="preserve">to drop player off. </w:t>
      </w:r>
      <w:r>
        <w:rPr>
          <w:rFonts w:asciiTheme="minorHAnsi" w:hAnsiTheme="minorHAnsi" w:cstheme="minorBidi"/>
        </w:rPr>
        <w:t xml:space="preserve"> Parents can pick up player at sessions end</w:t>
      </w:r>
      <w:r w:rsidR="00CA2A71">
        <w:rPr>
          <w:rFonts w:asciiTheme="minorHAnsi" w:hAnsiTheme="minorHAnsi" w:cstheme="minorBidi"/>
        </w:rPr>
        <w:t xml:space="preserve"> in the parking lot.</w:t>
      </w:r>
    </w:p>
    <w:p w14:paraId="3BBB2D2F" w14:textId="08A58FE4" w:rsidR="00D17904" w:rsidRDefault="00D17904" w:rsidP="00D17904">
      <w:pPr>
        <w:rPr>
          <w:rFonts w:asciiTheme="minorHAnsi" w:hAnsiTheme="minorHAnsi" w:cstheme="minorBidi"/>
        </w:rPr>
      </w:pPr>
    </w:p>
    <w:p w14:paraId="528DC6BD" w14:textId="195B91E2" w:rsidR="00CA2A71" w:rsidRDefault="00CA2A71" w:rsidP="00D1790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Other facility information:</w:t>
      </w:r>
      <w:r>
        <w:rPr>
          <w:rFonts w:asciiTheme="minorHAnsi" w:hAnsiTheme="minorHAnsi" w:cstheme="minorBidi"/>
        </w:rPr>
        <w:br/>
      </w:r>
    </w:p>
    <w:p w14:paraId="30BA20D2" w14:textId="5199323A" w:rsidR="00CA2A71" w:rsidRDefault="00CA2A71" w:rsidP="00CA2A71">
      <w:pPr>
        <w:pStyle w:val="ListParagraph"/>
        <w:numPr>
          <w:ilvl w:val="0"/>
          <w:numId w:val="2"/>
        </w:numPr>
      </w:pPr>
      <w:r>
        <w:t>There will be 25 minutes between all ice times to avoid</w:t>
      </w:r>
      <w:r>
        <w:t xml:space="preserve"> any passing through time and </w:t>
      </w:r>
      <w:r>
        <w:t xml:space="preserve">no overlap of entering and exiting. </w:t>
      </w:r>
    </w:p>
    <w:p w14:paraId="6F89D906" w14:textId="77777777" w:rsidR="00CA2A71" w:rsidRDefault="00CA2A71" w:rsidP="00CA2A71">
      <w:pPr>
        <w:pStyle w:val="ListParagraph"/>
        <w:numPr>
          <w:ilvl w:val="0"/>
          <w:numId w:val="2"/>
        </w:numPr>
      </w:pPr>
      <w:r>
        <w:t>We will have a facility plan in place, so that participants entering the building will be able to maintain 6 feet of social distancing before entering the ice sheet.</w:t>
      </w:r>
    </w:p>
    <w:p w14:paraId="1561AA31" w14:textId="772A4D8D" w:rsidR="00CA2A71" w:rsidRDefault="00CA2A71" w:rsidP="00CA2A71">
      <w:pPr>
        <w:pStyle w:val="ListParagraph"/>
        <w:numPr>
          <w:ilvl w:val="0"/>
          <w:numId w:val="2"/>
        </w:numPr>
      </w:pPr>
      <w:r>
        <w:t>Entry to the building- we will have a specific plan on how to enter the building and exit the building and which specific doors to use.</w:t>
      </w:r>
    </w:p>
    <w:p w14:paraId="2CEE0AB1" w14:textId="0A4A4E6E" w:rsidR="00CA2A71" w:rsidRDefault="00CA2A71" w:rsidP="00CA2A71">
      <w:pPr>
        <w:pStyle w:val="ListParagraph"/>
        <w:numPr>
          <w:ilvl w:val="0"/>
          <w:numId w:val="2"/>
        </w:numPr>
      </w:pPr>
      <w:r>
        <w:t>All bench space, door handles, and surfaces that could potentially be touched, are disinfected after every session, prior to any athlete entering building</w:t>
      </w:r>
      <w:r w:rsidR="00696726">
        <w:t xml:space="preserve"> for the next session.</w:t>
      </w:r>
    </w:p>
    <w:p w14:paraId="26CA1C1A" w14:textId="77777777" w:rsidR="00CA2A71" w:rsidRDefault="00CA2A71" w:rsidP="00CA2A71"/>
    <w:p w14:paraId="4D1E2688" w14:textId="77777777" w:rsidR="00CA2A71" w:rsidRDefault="00CA2A71" w:rsidP="00D17904">
      <w:pPr>
        <w:rPr>
          <w:rFonts w:asciiTheme="minorHAnsi" w:hAnsiTheme="minorHAnsi" w:cstheme="minorBidi"/>
        </w:rPr>
      </w:pPr>
    </w:p>
    <w:p w14:paraId="7AE932C1" w14:textId="77777777" w:rsidR="00D17904" w:rsidRDefault="00D17904"/>
    <w:sectPr w:rsidR="00D1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DC2"/>
    <w:multiLevelType w:val="hybridMultilevel"/>
    <w:tmpl w:val="9736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970CC"/>
    <w:multiLevelType w:val="hybridMultilevel"/>
    <w:tmpl w:val="3DDC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04"/>
    <w:rsid w:val="002205F6"/>
    <w:rsid w:val="005819D8"/>
    <w:rsid w:val="00696726"/>
    <w:rsid w:val="00CA2A71"/>
    <w:rsid w:val="00D17904"/>
    <w:rsid w:val="00E63D2F"/>
    <w:rsid w:val="00E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01CA"/>
  <w15:chartTrackingRefBased/>
  <w15:docId w15:val="{A0413943-99FD-41B1-82A1-66EFD98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9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Talafous</dc:creator>
  <cp:keywords/>
  <dc:description/>
  <cp:lastModifiedBy>Pete Talafous</cp:lastModifiedBy>
  <cp:revision>6</cp:revision>
  <dcterms:created xsi:type="dcterms:W3CDTF">2020-12-01T18:03:00Z</dcterms:created>
  <dcterms:modified xsi:type="dcterms:W3CDTF">2020-12-01T18:38:00Z</dcterms:modified>
</cp:coreProperties>
</file>