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4B5" w14:textId="023B8E60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1.Warmup stretching/footwork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10 min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5:30-5:40</w:t>
      </w:r>
    </w:p>
    <w:p w14:paraId="4555CC60" w14:textId="77777777" w:rsidR="00637BDE" w:rsidRP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0280C1" w14:textId="3ECD22A2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="000A3D87">
        <w:rPr>
          <w:rFonts w:ascii="Arial" w:eastAsia="Times New Roman" w:hAnsi="Arial" w:cs="Arial"/>
          <w:color w:val="222222"/>
          <w:sz w:val="24"/>
          <w:szCs w:val="24"/>
        </w:rPr>
        <w:t>Lead Off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- 1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>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5:40-5:</w:t>
      </w:r>
      <w:r w:rsidR="001C005C">
        <w:rPr>
          <w:rFonts w:ascii="Arial" w:eastAsia="Times New Roman" w:hAnsi="Arial" w:cs="Arial"/>
          <w:b/>
          <w:bCs/>
          <w:color w:val="222222"/>
          <w:sz w:val="24"/>
          <w:szCs w:val="24"/>
        </w:rPr>
        <w:t>55</w:t>
      </w:r>
    </w:p>
    <w:p w14:paraId="00B2F03B" w14:textId="6D6BFE18" w:rsidR="000A3D87" w:rsidRPr="000A3D87" w:rsidRDefault="000A3D87" w:rsidP="000A3D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 Steps at 1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3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</w:p>
    <w:p w14:paraId="43CDAA61" w14:textId="17880C71" w:rsidR="00637BDE" w:rsidRDefault="000A3D87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5 Steps at 2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952111C" w14:textId="7C8EBCCA" w:rsidR="002C6434" w:rsidRDefault="002C6434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Freeze,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than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advance to next bag</w:t>
      </w:r>
    </w:p>
    <w:p w14:paraId="55A73E9F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2B68DD" w14:textId="4244C3B2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3. Throwing mechanics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– 20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</w:t>
      </w:r>
      <w:r w:rsidR="001C005C">
        <w:rPr>
          <w:rFonts w:ascii="Arial" w:eastAsia="Times New Roman" w:hAnsi="Arial" w:cs="Arial"/>
          <w:b/>
          <w:bCs/>
          <w:color w:val="222222"/>
          <w:sz w:val="24"/>
          <w:szCs w:val="24"/>
        </w:rPr>
        <w:t>55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-6:1</w:t>
      </w:r>
      <w:r w:rsidR="001C005C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</w:p>
    <w:p w14:paraId="5ACA34E2" w14:textId="09D199A7" w:rsidR="00637BDE" w:rsidRPr="00637BDE" w:rsidRDefault="00637BDE" w:rsidP="00637B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hrowing warm up sequence</w:t>
      </w:r>
    </w:p>
    <w:p w14:paraId="663175FC" w14:textId="3AA03FFC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C38BC7" w14:textId="7593DFCD" w:rsidR="002C6434" w:rsidRDefault="001C005C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4</w:t>
      </w:r>
      <w:r w:rsidR="00447554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C6434">
        <w:rPr>
          <w:rFonts w:ascii="Arial" w:eastAsia="Times New Roman" w:hAnsi="Arial" w:cs="Arial"/>
          <w:color w:val="222222"/>
          <w:sz w:val="24"/>
          <w:szCs w:val="24"/>
        </w:rPr>
        <w:t>Stations</w:t>
      </w:r>
      <w:r w:rsidR="00C92E8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92E86" w:rsidRPr="00EF34EF">
        <w:rPr>
          <w:rFonts w:ascii="Arial" w:eastAsia="Times New Roman" w:hAnsi="Arial" w:cs="Arial"/>
          <w:b/>
          <w:bCs/>
          <w:color w:val="222222"/>
          <w:sz w:val="24"/>
          <w:szCs w:val="24"/>
        </w:rPr>
        <w:t>6:</w:t>
      </w:r>
      <w:r w:rsidRPr="00EF34EF">
        <w:rPr>
          <w:rFonts w:ascii="Arial" w:eastAsia="Times New Roman" w:hAnsi="Arial" w:cs="Arial"/>
          <w:b/>
          <w:bCs/>
          <w:color w:val="222222"/>
          <w:sz w:val="24"/>
          <w:szCs w:val="24"/>
        </w:rPr>
        <w:t>20</w:t>
      </w:r>
      <w:r w:rsidR="00C92E86" w:rsidRPr="00EF34EF">
        <w:rPr>
          <w:rFonts w:ascii="Arial" w:eastAsia="Times New Roman" w:hAnsi="Arial" w:cs="Arial"/>
          <w:b/>
          <w:bCs/>
          <w:color w:val="222222"/>
          <w:sz w:val="24"/>
          <w:szCs w:val="24"/>
        </w:rPr>
        <w:t>-7:10</w:t>
      </w:r>
      <w:r w:rsidR="004475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>(12 Mins per Station, 6:32,6:44,6:58,710)</w:t>
      </w:r>
    </w:p>
    <w:p w14:paraId="661CD3B2" w14:textId="77777777" w:rsidR="00EF34EF" w:rsidRDefault="00EF34EF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763D3DB" w14:textId="77777777" w:rsidR="001C005C" w:rsidRDefault="00637BDE" w:rsidP="00257A3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434">
        <w:rPr>
          <w:rFonts w:ascii="Arial" w:eastAsia="Times New Roman" w:hAnsi="Arial" w:cs="Arial"/>
          <w:color w:val="222222"/>
          <w:sz w:val="24"/>
          <w:szCs w:val="24"/>
        </w:rPr>
        <w:t>Grounders</w:t>
      </w:r>
    </w:p>
    <w:p w14:paraId="2FFFABBC" w14:textId="5C028819" w:rsidR="002C6434" w:rsidRPr="00C92E86" w:rsidRDefault="00447554" w:rsidP="001C005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C92E86">
        <w:rPr>
          <w:rFonts w:ascii="Arial" w:eastAsia="Times New Roman" w:hAnsi="Arial" w:cs="Arial"/>
          <w:color w:val="222222"/>
          <w:sz w:val="24"/>
          <w:szCs w:val="24"/>
        </w:rPr>
        <w:t xml:space="preserve"> kids</w:t>
      </w:r>
      <w:r w:rsidR="001C005C">
        <w:rPr>
          <w:rFonts w:ascii="Arial" w:eastAsia="Times New Roman" w:hAnsi="Arial" w:cs="Arial"/>
          <w:color w:val="222222"/>
          <w:sz w:val="24"/>
          <w:szCs w:val="24"/>
        </w:rPr>
        <w:t>, 2 at each position (3</w:t>
      </w:r>
      <w:proofErr w:type="gramStart"/>
      <w:r w:rsidR="001C005C" w:rsidRPr="001C005C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  <w:r w:rsidR="001C005C">
        <w:rPr>
          <w:rFonts w:ascii="Arial" w:eastAsia="Times New Roman" w:hAnsi="Arial" w:cs="Arial"/>
          <w:color w:val="222222"/>
          <w:sz w:val="24"/>
          <w:szCs w:val="24"/>
        </w:rPr>
        <w:t>,SS</w:t>
      </w:r>
      <w:proofErr w:type="gramEnd"/>
      <w:r w:rsidR="001C005C">
        <w:rPr>
          <w:rFonts w:ascii="Arial" w:eastAsia="Times New Roman" w:hAnsi="Arial" w:cs="Arial"/>
          <w:color w:val="222222"/>
          <w:sz w:val="24"/>
          <w:szCs w:val="24"/>
        </w:rPr>
        <w:t>,2</w:t>
      </w:r>
      <w:r w:rsidR="001C005C" w:rsidRPr="001C005C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 w:rsidR="001C005C">
        <w:rPr>
          <w:rFonts w:ascii="Arial" w:eastAsia="Times New Roman" w:hAnsi="Arial" w:cs="Arial"/>
          <w:color w:val="222222"/>
          <w:sz w:val="24"/>
          <w:szCs w:val="24"/>
        </w:rPr>
        <w:t>,1</w:t>
      </w:r>
      <w:r w:rsidR="001C005C" w:rsidRPr="001C005C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 w:rsidR="001C005C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25FA3C26" w14:textId="7AF24C12" w:rsidR="002C6434" w:rsidRDefault="002C6434" w:rsidP="00C92E8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434">
        <w:rPr>
          <w:rFonts w:ascii="Arial" w:eastAsia="Times New Roman" w:hAnsi="Arial" w:cs="Arial"/>
          <w:color w:val="222222"/>
          <w:sz w:val="24"/>
          <w:szCs w:val="24"/>
        </w:rPr>
        <w:t xml:space="preserve">Work on covering, </w:t>
      </w:r>
      <w:proofErr w:type="gramStart"/>
      <w:r w:rsidRPr="002C6434">
        <w:rPr>
          <w:rFonts w:ascii="Arial" w:eastAsia="Times New Roman" w:hAnsi="Arial" w:cs="Arial"/>
          <w:color w:val="222222"/>
          <w:sz w:val="24"/>
          <w:szCs w:val="24"/>
        </w:rPr>
        <w:t>talking</w:t>
      </w:r>
      <w:proofErr w:type="gramEnd"/>
      <w:r w:rsidRPr="002C6434">
        <w:rPr>
          <w:rFonts w:ascii="Arial" w:eastAsia="Times New Roman" w:hAnsi="Arial" w:cs="Arial"/>
          <w:color w:val="222222"/>
          <w:sz w:val="24"/>
          <w:szCs w:val="24"/>
        </w:rPr>
        <w:t xml:space="preserve"> and throwing the ball </w:t>
      </w:r>
    </w:p>
    <w:p w14:paraId="3C5D4AC5" w14:textId="77777777" w:rsidR="00EF34EF" w:rsidRPr="00C92E86" w:rsidRDefault="00EF34EF" w:rsidP="00EF34EF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</w:p>
    <w:p w14:paraId="46A7D452" w14:textId="77777777" w:rsidR="00447554" w:rsidRDefault="002C6434" w:rsidP="00257A3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434">
        <w:rPr>
          <w:rFonts w:ascii="Arial" w:eastAsia="Times New Roman" w:hAnsi="Arial" w:cs="Arial"/>
          <w:color w:val="222222"/>
          <w:sz w:val="24"/>
          <w:szCs w:val="24"/>
        </w:rPr>
        <w:t>Fly Balls</w:t>
      </w:r>
      <w:r w:rsidR="00447554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2C6434">
        <w:rPr>
          <w:rFonts w:ascii="Arial" w:eastAsia="Times New Roman" w:hAnsi="Arial" w:cs="Arial"/>
          <w:color w:val="222222"/>
          <w:sz w:val="24"/>
          <w:szCs w:val="24"/>
        </w:rPr>
        <w:t>tennis balls</w:t>
      </w:r>
    </w:p>
    <w:p w14:paraId="74ECC347" w14:textId="2F8936D7" w:rsidR="002C6434" w:rsidRPr="002C6434" w:rsidRDefault="00447554" w:rsidP="0044755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C92E86">
        <w:rPr>
          <w:rFonts w:ascii="Arial" w:eastAsia="Times New Roman" w:hAnsi="Arial" w:cs="Arial"/>
          <w:color w:val="222222"/>
          <w:sz w:val="24"/>
          <w:szCs w:val="24"/>
        </w:rPr>
        <w:t xml:space="preserve"> kids</w:t>
      </w:r>
    </w:p>
    <w:p w14:paraId="172185CF" w14:textId="77777777" w:rsidR="001C005C" w:rsidRDefault="002C6434" w:rsidP="00C92E8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434">
        <w:rPr>
          <w:rFonts w:ascii="Arial" w:eastAsia="Times New Roman" w:hAnsi="Arial" w:cs="Arial"/>
          <w:color w:val="222222"/>
          <w:sz w:val="24"/>
          <w:szCs w:val="24"/>
        </w:rPr>
        <w:t>Drop Step</w:t>
      </w:r>
    </w:p>
    <w:p w14:paraId="10CFE105" w14:textId="40B4B524" w:rsidR="002C6434" w:rsidRDefault="00801A87" w:rsidP="00C92E8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2C6434" w:rsidRPr="002C6434">
        <w:rPr>
          <w:rFonts w:ascii="Arial" w:eastAsia="Times New Roman" w:hAnsi="Arial" w:cs="Arial"/>
          <w:color w:val="222222"/>
          <w:sz w:val="24"/>
          <w:szCs w:val="24"/>
        </w:rPr>
        <w:t>alling the ball</w:t>
      </w:r>
    </w:p>
    <w:p w14:paraId="3F6D7997" w14:textId="77777777" w:rsidR="00EF34EF" w:rsidRPr="002C6434" w:rsidRDefault="00EF34EF" w:rsidP="00EF34EF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</w:p>
    <w:p w14:paraId="2D2C7D61" w14:textId="34A308F5" w:rsidR="00447554" w:rsidRDefault="002C6434" w:rsidP="00257A3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434">
        <w:rPr>
          <w:rFonts w:ascii="Arial" w:eastAsia="Times New Roman" w:hAnsi="Arial" w:cs="Arial"/>
          <w:color w:val="222222"/>
          <w:sz w:val="24"/>
          <w:szCs w:val="24"/>
        </w:rPr>
        <w:t>Front Toss</w:t>
      </w:r>
      <w:r w:rsidR="00C92E8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47554">
        <w:rPr>
          <w:rFonts w:ascii="Arial" w:eastAsia="Times New Roman" w:hAnsi="Arial" w:cs="Arial"/>
          <w:color w:val="222222"/>
          <w:sz w:val="24"/>
          <w:szCs w:val="24"/>
        </w:rPr>
        <w:t>– Lite Flights</w:t>
      </w:r>
    </w:p>
    <w:p w14:paraId="12BB7F17" w14:textId="77777777" w:rsidR="00447554" w:rsidRDefault="00C92E86" w:rsidP="0044755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 Stations</w:t>
      </w:r>
      <w:r w:rsidR="00EF34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57B3A61" w14:textId="40D1F31E" w:rsidR="00C92E86" w:rsidRDefault="00447554" w:rsidP="0044755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EF34EF">
        <w:rPr>
          <w:rFonts w:ascii="Arial" w:eastAsia="Times New Roman" w:hAnsi="Arial" w:cs="Arial"/>
          <w:color w:val="222222"/>
          <w:sz w:val="24"/>
          <w:szCs w:val="24"/>
        </w:rPr>
        <w:t xml:space="preserve"> kids</w:t>
      </w:r>
      <w:r>
        <w:rPr>
          <w:rFonts w:ascii="Arial" w:eastAsia="Times New Roman" w:hAnsi="Arial" w:cs="Arial"/>
          <w:color w:val="222222"/>
          <w:sz w:val="24"/>
          <w:szCs w:val="24"/>
        </w:rPr>
        <w:t>, 3 each</w:t>
      </w:r>
    </w:p>
    <w:p w14:paraId="213C13AA" w14:textId="77777777" w:rsidR="00EF34EF" w:rsidRPr="00C92E86" w:rsidRDefault="00EF34EF" w:rsidP="00EF34EF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</w:p>
    <w:p w14:paraId="4BC4FD60" w14:textId="25E66E00" w:rsidR="00447554" w:rsidRDefault="002C6434" w:rsidP="00257A3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Tee Work</w:t>
      </w:r>
      <w:r w:rsidR="00C92E8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47554">
        <w:rPr>
          <w:rFonts w:ascii="Arial" w:eastAsia="Times New Roman" w:hAnsi="Arial" w:cs="Arial"/>
          <w:color w:val="222222"/>
          <w:sz w:val="24"/>
          <w:szCs w:val="24"/>
        </w:rPr>
        <w:t>– Whiffles</w:t>
      </w:r>
    </w:p>
    <w:p w14:paraId="21D31BD7" w14:textId="77777777" w:rsidR="00447554" w:rsidRDefault="00C92E86" w:rsidP="0044755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 Stations</w:t>
      </w:r>
    </w:p>
    <w:p w14:paraId="6929473C" w14:textId="6DDBAE22" w:rsidR="002C6434" w:rsidRPr="00447554" w:rsidRDefault="00EF34EF" w:rsidP="002C405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7554">
        <w:rPr>
          <w:rFonts w:ascii="Arial" w:eastAsia="Times New Roman" w:hAnsi="Arial" w:cs="Arial"/>
          <w:color w:val="222222"/>
          <w:sz w:val="24"/>
          <w:szCs w:val="24"/>
        </w:rPr>
        <w:t>6 kids</w:t>
      </w:r>
      <w:r w:rsidR="00447554" w:rsidRPr="00447554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C92E86" w:rsidRPr="00447554">
        <w:rPr>
          <w:rFonts w:ascii="Arial" w:eastAsia="Times New Roman" w:hAnsi="Arial" w:cs="Arial"/>
          <w:color w:val="222222"/>
          <w:sz w:val="24"/>
          <w:szCs w:val="24"/>
        </w:rPr>
        <w:t xml:space="preserve"> 3 each</w:t>
      </w:r>
    </w:p>
    <w:sectPr w:rsidR="002C6434" w:rsidRPr="00447554" w:rsidSect="00A60B08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5A6C"/>
    <w:multiLevelType w:val="hybridMultilevel"/>
    <w:tmpl w:val="748EF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C53F3A"/>
    <w:multiLevelType w:val="hybridMultilevel"/>
    <w:tmpl w:val="92F69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8B084C"/>
    <w:multiLevelType w:val="hybridMultilevel"/>
    <w:tmpl w:val="EF02B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F322EF"/>
    <w:multiLevelType w:val="hybridMultilevel"/>
    <w:tmpl w:val="47F04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724082"/>
    <w:multiLevelType w:val="hybridMultilevel"/>
    <w:tmpl w:val="BC6C2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903720">
    <w:abstractNumId w:val="2"/>
  </w:num>
  <w:num w:numId="2" w16cid:durableId="1201625279">
    <w:abstractNumId w:val="3"/>
  </w:num>
  <w:num w:numId="3" w16cid:durableId="825902857">
    <w:abstractNumId w:val="4"/>
  </w:num>
  <w:num w:numId="4" w16cid:durableId="2050915780">
    <w:abstractNumId w:val="0"/>
  </w:num>
  <w:num w:numId="5" w16cid:durableId="151677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DE"/>
    <w:rsid w:val="000A3D87"/>
    <w:rsid w:val="000F3393"/>
    <w:rsid w:val="001C005C"/>
    <w:rsid w:val="00204702"/>
    <w:rsid w:val="00257A30"/>
    <w:rsid w:val="00273091"/>
    <w:rsid w:val="002C6434"/>
    <w:rsid w:val="002E38B1"/>
    <w:rsid w:val="00447554"/>
    <w:rsid w:val="00637BDE"/>
    <w:rsid w:val="00801A87"/>
    <w:rsid w:val="00991919"/>
    <w:rsid w:val="00A60B08"/>
    <w:rsid w:val="00C92E86"/>
    <w:rsid w:val="00D50289"/>
    <w:rsid w:val="00E2672E"/>
    <w:rsid w:val="00E7061D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58A3"/>
  <w15:chartTrackingRefBased/>
  <w15:docId w15:val="{A1CB5F15-6DE2-44FD-B7C0-6A2860C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Muguira, Kira M</dc:creator>
  <cp:keywords/>
  <dc:description/>
  <cp:lastModifiedBy>Muguira, Kira M</cp:lastModifiedBy>
  <cp:revision>5</cp:revision>
  <cp:lastPrinted>2022-06-20T21:15:00Z</cp:lastPrinted>
  <dcterms:created xsi:type="dcterms:W3CDTF">2022-07-11T19:55:00Z</dcterms:created>
  <dcterms:modified xsi:type="dcterms:W3CDTF">2022-08-14T04:39:00Z</dcterms:modified>
</cp:coreProperties>
</file>